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1"/>
        <w:gridCol w:w="801"/>
        <w:gridCol w:w="800"/>
        <w:gridCol w:w="800"/>
        <w:gridCol w:w="1600"/>
        <w:gridCol w:w="1066"/>
        <w:gridCol w:w="1333"/>
        <w:gridCol w:w="600"/>
        <w:gridCol w:w="1066"/>
        <w:gridCol w:w="800"/>
        <w:gridCol w:w="2133"/>
      </w:tblGrid>
      <w:tr w:rsidR="00987477" w:rsidRPr="00987477" w:rsidTr="00987477">
        <w:trPr>
          <w:trHeight w:val="660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center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48"/>
                <w:szCs w:val="48"/>
              </w:rPr>
              <w:t>巧家县</w:t>
            </w:r>
            <w:r w:rsidRPr="00987477">
              <w:rPr>
                <w:rFonts w:ascii="Simsun" w:eastAsia="宋体" w:hAnsi="Simsun" w:cs="宋体"/>
                <w:color w:val="656565"/>
                <w:kern w:val="0"/>
                <w:sz w:val="48"/>
                <w:szCs w:val="48"/>
              </w:rPr>
              <w:t>2015</w:t>
            </w:r>
            <w:r w:rsidRPr="00987477">
              <w:rPr>
                <w:rFonts w:ascii="Simsun" w:eastAsia="宋体" w:hAnsi="Simsun" w:cs="宋体"/>
                <w:color w:val="656565"/>
                <w:kern w:val="0"/>
                <w:sz w:val="48"/>
                <w:szCs w:val="48"/>
              </w:rPr>
              <w:t>年补员教师招聘笔试、政策加分成绩登记表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考号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考场号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座位号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报考学科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专业成绩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教心学成绩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政策加分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总得分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备注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汤朝志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浦仕权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刘平飞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钟成丹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刘红泽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王平艳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蒋建忠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严勇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宋国嘉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陈礼奎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石芝吉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马德令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钟玉巧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李选鹏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李正琴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罗崇德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杨光梅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付云艳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212300414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袁道祥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杨向位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郑大巧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党靖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宋美政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锁美丽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潘明州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马勋博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段龙兵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颜敦钱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黄永友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彭鹏荣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何其江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陆波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罗雪梅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刘期英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高秀先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孙华丽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李朝磊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刘林会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贺正艳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侯成坤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欧庭香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212300067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田茂玲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马传福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王美玲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向万洪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刘联樱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杨德丹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杨国艳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崔庆明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秦仲贵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杨开燚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张文政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何贤艳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钟广权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桂莎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邵洪林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徐佑发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吴富涛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何兴平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郑顺芬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施辉应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212300489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杨昭艳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张显美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赖永发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陈福军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李成艳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郑方红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杜梅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赵启林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康山胜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谢全斌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郑秀文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李文锐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艾云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徐开玉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卢延美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杨官艳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宋开贵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姜成健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阮维仲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张田寿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王永建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212300588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赵沛祥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陈礼涛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闵光静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周保聪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付开杨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熊建秀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兰庚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李兴富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张颖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万贞鲜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周国相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舒玲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郭家华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胡兴坤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陈显义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段美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朱啟成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刘宏圣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唐良健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212300478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胡代秀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罗晓荣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周华拥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杨广爱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付朝红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叶顺体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綦保银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铁金美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彭永馀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夏凤江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许压生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刘亚男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杨庆飞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杨进林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秦顺福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程龙军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姜荣鹏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王开蓉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张清琼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解天恒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桂龙曙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何吉会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邓永沙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代兴祥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民代师</w:t>
            </w: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212300349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邵兰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殷永文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虎奇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沈廷会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李文才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管彦鸿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赵先国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谢德奎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付秀鸿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朱才英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张发万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龙维平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张永军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郑忠伟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冯忠平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杨文俊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刘万有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袁运雄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吕维成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胡洪勇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郗建敏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曾家富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212300537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范同赟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姜远明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郭永权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郑美朋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卯明国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陈发德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肖兴梦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黄云才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蒋洪师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冉廷斌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刘帮艳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邓伟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徐永金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洪开巧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廖纯波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邱月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陈仁琼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林超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丁长发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王学文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212300338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蒋继华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钟兴满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谭正峰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唐如桂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王圣华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张书历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张平安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周艳平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蒋德会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彭聪艳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赵春艳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周泽才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樊祥发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李洪燕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路敏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钱家贵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黄会真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马雪梅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刘发敏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张兴万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谢顺勇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朱群武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张官荣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212300133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吴兴碧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马仲永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蔡芳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段太雄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李万银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王雪英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胡财芳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梁中林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饶文学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李发琴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文姬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薛顺学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颜鹏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徐睿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李朝阳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徐国玲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铁倩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张潇予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212300552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赵家正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付其汇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邓庆朋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饶代平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李永翠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饶娜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苟德妍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钟右红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魏仁娟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王登凯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罗成熬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王正华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王进松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郎辉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王传丹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袁天云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邵娥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胡天平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212300258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毛爱苹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唐仕梅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吴清林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张福琴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黄先敏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邓琴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甄丽莎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农丽明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颜微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桂丽霞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周顺珍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程昌燕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民代师</w:t>
            </w: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陈自燕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蒋丽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刘芳廷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郭福玲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宋祥会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民代师</w:t>
            </w: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朱洪国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陆元碧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杨伯琼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陈英玲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解丹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杨昌敏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谭朝梅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212300533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王书枚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王登芝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阮杰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宋华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尹燕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曾忠英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李秋平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吴炳辉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姜仙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徐志阳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郑萍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毛子斌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戚坚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宋丹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孙选娇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张国鹏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洪顺章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民代师</w:t>
            </w: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潘才芳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张仲韦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熊杰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赵远贵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柏红宁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刘发会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212300157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习明燕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夏宗蕾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邵伟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孙晓鸣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刘邦勇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陈宁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陆贞洁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宋玉艳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朱云柱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钱清菊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崔贤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鲁功美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王吉燕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梁成靖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阮玲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蒋军洲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唐琼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龙锦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郑胜元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粟有超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袁一程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杜丹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212300341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刘丽梅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罗绍美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欧家香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丁开艳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李艳红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王朝荣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田应梅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彭文礼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马祥芬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唐茂万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沈勇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罗廷贵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罗昌勇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陈洪妃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赛娥梅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邝振虹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沈富美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夏正稳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罗顺林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吴盛疆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雷科燕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罗统琳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普庆芳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212300528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秦美勇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赵庭珺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刘大竹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阮敬斌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唐琴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马春香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徐正春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李明闯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陆友娥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邱泰萱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邹鹏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赵声伟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罗顺荣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孟德芳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刘佐旭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何兴雄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侯元有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饶丹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袁松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赵家雄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212300548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周开彩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彭大芳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陈大进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刘光娥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王朝万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陆文思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赵成泽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孟国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杨进亮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姜焘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宋先扬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杨参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曹盼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张学艳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杨秀洪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柏顺福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闫勇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林兴国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何明娟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王正敏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胡康迪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郎万美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212300460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廖红梅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贾禄勇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王府忠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田茂盛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杨琼忠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张全华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钟金贤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许鑫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王朝梅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李顺伟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蔡顺礼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王万云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沈源华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肖才蕾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孔东梅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周顺云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袁伟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曾祥辉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陈正金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卿秀伟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张洪荣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212300387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彭庆飞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赵成波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李存垚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孔力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彭国泰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管光艳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李国荣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文正义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限招少数民族岗位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唐荣华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陈德琼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石宝艳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段正雄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冉茂秀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朱道勇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范科先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李万松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吕兴贵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肖荣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王坤玉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罗保鑫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张远庆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212300030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彭正伟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铁金松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刘章春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王文平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石明静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朱太飞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王志成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孔令川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李世伟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伍颜渊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雷朝婷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文全斌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马梦胶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李正玉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民代师</w:t>
            </w: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刘应玉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陈兴珍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黄宗秀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张志云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民代师</w:t>
            </w: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孔令乐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万念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肖俊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杨秀芬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民代师</w:t>
            </w: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赵光玲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限招少数民族岗位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付莉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212300307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段应蓉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宋君荣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袁运琴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夏红琼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蒋安琴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赵申艳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尹富巧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张兴祥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孔令芳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姚昌现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吴传琴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赵发美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刘亭廷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孙继仙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铁美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邓开燕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马春燕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方坤翠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马彦蓉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王亮琴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212300452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杨美先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马雪琼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罗娟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胡洪兰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邓开丽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刘显丽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赵发响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朱文霖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付廷琼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 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虎红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限招少数民族岗位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限招少数民族岗位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邓先菲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赵登巧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沈津旭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范静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王崇秀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李明磊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闫亮川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邓庆芬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李选菊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廖发梅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吴杰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212300159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张元银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朱家佳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李顺江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黄玉丹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叶元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邹廷秘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代现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张时翠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聂绍兰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普贵珍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肖世茉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喻正清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代荣琼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李明丹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娄孝琳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刘阳兰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耿国静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李明琪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周汉梅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杨洪巧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黄琴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212300046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唐光美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周润仙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周武琼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桂俊路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陆忠艳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何丽芝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管艳萍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撒爽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杨大玉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周开粉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彭天菊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212300043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冯德莲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民代师</w:t>
            </w: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柘文静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曹兴佳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87.5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民代师</w:t>
            </w: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212300185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石小会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张路瑶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杨香蜜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胡志会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212300392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丁大玲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马丽润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马丽春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212300566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李梦蝶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谢定蕊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lastRenderedPageBreak/>
              <w:t>212300264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李春月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212300268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陈凤美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  <w:tr w:rsidR="00987477" w:rsidRPr="00987477" w:rsidTr="00987477">
        <w:trPr>
          <w:trHeight w:val="34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212300463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徐晓蝶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87477" w:rsidRPr="00987477" w:rsidRDefault="00987477" w:rsidP="00987477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</w:pPr>
            <w:r w:rsidRPr="00987477">
              <w:rPr>
                <w:rFonts w:ascii="Simsun" w:eastAsia="宋体" w:hAnsi="Simsun" w:cs="宋体"/>
                <w:color w:val="656565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87477" w:rsidRPr="00987477" w:rsidRDefault="00987477" w:rsidP="00987477">
      <w:pPr>
        <w:widowControl/>
        <w:shd w:val="clear" w:color="auto" w:fill="FFFFFF"/>
        <w:spacing w:line="324" w:lineRule="atLeast"/>
        <w:jc w:val="left"/>
        <w:rPr>
          <w:rFonts w:ascii="Simsun" w:eastAsia="宋体" w:hAnsi="Simsun" w:cs="宋体"/>
          <w:color w:val="656565"/>
          <w:kern w:val="0"/>
          <w:sz w:val="18"/>
          <w:szCs w:val="18"/>
        </w:rPr>
      </w:pPr>
      <w:r w:rsidRPr="00987477">
        <w:rPr>
          <w:rFonts w:ascii="Simsun" w:eastAsia="宋体" w:hAnsi="Simsun" w:cs="宋体"/>
          <w:color w:val="656565"/>
          <w:kern w:val="0"/>
          <w:sz w:val="18"/>
          <w:szCs w:val="18"/>
        </w:rPr>
        <w:t> </w:t>
      </w:r>
    </w:p>
    <w:p w:rsidR="00E62272" w:rsidRPr="00987477" w:rsidRDefault="00E62272" w:rsidP="00987477"/>
    <w:sectPr w:rsidR="00E62272" w:rsidRPr="00987477" w:rsidSect="006F51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CB5" w:rsidRDefault="009E4CB5" w:rsidP="006F5187">
      <w:r>
        <w:separator/>
      </w:r>
    </w:p>
  </w:endnote>
  <w:endnote w:type="continuationSeparator" w:id="1">
    <w:p w:rsidR="009E4CB5" w:rsidRDefault="009E4CB5" w:rsidP="006F5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CB5" w:rsidRDefault="009E4CB5" w:rsidP="006F5187">
      <w:r>
        <w:separator/>
      </w:r>
    </w:p>
  </w:footnote>
  <w:footnote w:type="continuationSeparator" w:id="1">
    <w:p w:rsidR="009E4CB5" w:rsidRDefault="009E4CB5" w:rsidP="006F5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187"/>
    <w:rsid w:val="000F7628"/>
    <w:rsid w:val="00184DC4"/>
    <w:rsid w:val="002D6E4E"/>
    <w:rsid w:val="00476443"/>
    <w:rsid w:val="006F5187"/>
    <w:rsid w:val="00987477"/>
    <w:rsid w:val="009B01FD"/>
    <w:rsid w:val="009E4CB5"/>
    <w:rsid w:val="00D6004F"/>
    <w:rsid w:val="00E62272"/>
    <w:rsid w:val="00EC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D6E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1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187"/>
    <w:rPr>
      <w:sz w:val="18"/>
      <w:szCs w:val="18"/>
    </w:rPr>
  </w:style>
  <w:style w:type="character" w:customStyle="1" w:styleId="apple-converted-space">
    <w:name w:val="apple-converted-space"/>
    <w:basedOn w:val="a0"/>
    <w:rsid w:val="006F5187"/>
  </w:style>
  <w:style w:type="paragraph" w:styleId="a5">
    <w:name w:val="Normal (Web)"/>
    <w:basedOn w:val="a"/>
    <w:uiPriority w:val="99"/>
    <w:semiHidden/>
    <w:unhideWhenUsed/>
    <w:rsid w:val="00184D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84DC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84D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4DC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D6E4E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2D6E4E"/>
    <w:rPr>
      <w:color w:val="0000FF"/>
      <w:u w:val="single"/>
    </w:rPr>
  </w:style>
  <w:style w:type="character" w:customStyle="1" w:styleId="style4">
    <w:name w:val="style4"/>
    <w:basedOn w:val="a0"/>
    <w:rsid w:val="002D6E4E"/>
  </w:style>
  <w:style w:type="character" w:styleId="a9">
    <w:name w:val="FollowedHyperlink"/>
    <w:basedOn w:val="a0"/>
    <w:uiPriority w:val="99"/>
    <w:semiHidden/>
    <w:unhideWhenUsed/>
    <w:rsid w:val="0098747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90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3840</Words>
  <Characters>21892</Characters>
  <Application>Microsoft Office Word</Application>
  <DocSecurity>0</DocSecurity>
  <Lines>182</Lines>
  <Paragraphs>51</Paragraphs>
  <ScaleCrop>false</ScaleCrop>
  <Company>Sky123.Org</Company>
  <LinksUpToDate>false</LinksUpToDate>
  <CharactersWithSpaces>25681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2015-10-30T13:07:00Z</dcterms:created>
  <dcterms:modified xsi:type="dcterms:W3CDTF">2015-10-30T13:07:00Z</dcterms:modified>
</cp:coreProperties>
</file>