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10" w:rsidRPr="00AA0F10" w:rsidRDefault="00AA0F10" w:rsidP="00AA0F10">
      <w:pPr>
        <w:widowControl/>
        <w:shd w:val="clear" w:color="auto" w:fill="FFFFFF"/>
        <w:spacing w:line="450" w:lineRule="atLeast"/>
        <w:ind w:firstLine="663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A0F10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 </w:t>
      </w:r>
    </w:p>
    <w:tbl>
      <w:tblPr>
        <w:tblW w:w="9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527"/>
        <w:gridCol w:w="2236"/>
        <w:gridCol w:w="1441"/>
        <w:gridCol w:w="1081"/>
        <w:gridCol w:w="825"/>
      </w:tblGrid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序号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报考单位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报考岗位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准考证号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姓名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2"/>
              </w:rPr>
              <w:t>体检结果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县医疗保险基金管理中心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管理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(1504001)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2016011925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董欣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县殡葬管理所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管理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(1504002)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2016012423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王保刚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县市场监督检验所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管理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(1504003)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2016012616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马磊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县规划监察队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管理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(1504004)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2016012727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何亚玲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县规划监察队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管理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(1504005)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2016012817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吕磊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基层国土所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管理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(1504006)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2016012823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杨娟娟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基层国土所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管理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(1504006)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2016012911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黄娴玮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县不动产登记中心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专业技术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(1504007)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2016010107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郎草</w:t>
            </w:r>
            <w:proofErr w:type="gramEnd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县不动产登记中心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管理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(1504008)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2016013003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王凯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青阳县国土资源执法监察大队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管理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(1504009)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2016014010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方贻琴</w:t>
            </w:r>
            <w:proofErr w:type="gramEnd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县环境</w:t>
            </w:r>
            <w:proofErr w:type="gramEnd"/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监察大队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专业技术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(1504010)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2016010303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章静婷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县环境监测站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专业技术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(1504011)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2016010311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何军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县水利勘测设计室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管理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(1504012)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2016014201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施文伟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县东山水库管理处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管理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(1504013)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2016014209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李慧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县渔业渔政局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专业技术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(1504014)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2016010403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胡群林</w:t>
            </w:r>
            <w:proofErr w:type="gramEnd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县动物</w:t>
            </w:r>
            <w:proofErr w:type="gramEnd"/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疫病预防与控制中心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(</w:t>
            </w:r>
            <w:proofErr w:type="gramStart"/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酉</w:t>
            </w:r>
            <w:proofErr w:type="gramEnd"/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华镇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  <w:t>)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管理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(1504015)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2016014228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陈弘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县动物</w:t>
            </w:r>
            <w:proofErr w:type="gramEnd"/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卫生监督所（杜村乡）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管理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(1504016)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2016014230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杨进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县农业检验检测中心（县直）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管理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(1504017)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2016014313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黄旭明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县农业检验检测中心（县直）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管理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(1504017)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2016014312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黎睿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乡镇林业站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管理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(1504018)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2016014423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裴文静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乡镇林业站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管理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(1504018)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2016014504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曹艳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县城市管理行政执法大队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管理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(1504019)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2016014507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陈毅峰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县城市管理行政执法大队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管理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(1504020)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2016014530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解军</w:t>
            </w:r>
            <w:proofErr w:type="gramEnd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庙前镇村镇建设服务所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管理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(1504022)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2016014618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周琦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25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青阳</w:t>
            </w:r>
            <w:proofErr w:type="gramStart"/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县疾病</w:t>
            </w:r>
            <w:proofErr w:type="gramEnd"/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预防控制中心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专业技术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(1504023)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2016010809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唐荣琴</w:t>
            </w:r>
            <w:proofErr w:type="gramEnd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26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青阳县妇幼保健计划生育服务中心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专业技术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(1504024)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2016010815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徐谋昶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青阳县血吸虫病防治站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专业技术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(1504026)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2016010612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储媛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28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木镇镇中心卫生院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专业技术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(1504029)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2016010828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王卿赟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29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木镇镇中心卫生院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专业技术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(1504029)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2016010920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王瑶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30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杜村乡卫生院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专业技术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(1504033)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2016011024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陈新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31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丁桥镇</w:t>
            </w:r>
            <w:proofErr w:type="gramEnd"/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卫生院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专业技术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(1504035)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2016011027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万亚琴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32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青阳县广播电视台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播音主持人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D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ST01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胡蕴知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  <w:tr w:rsidR="00AA0F10" w:rsidRPr="00AA0F10" w:rsidTr="00AA0F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33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青阳县广播电视台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播音主持人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/>
                <w:color w:val="333333"/>
                <w:kern w:val="0"/>
                <w:sz w:val="22"/>
              </w:rPr>
              <w:t>D</w:t>
            </w:r>
            <w:r w:rsidRPr="00AA0F10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ST10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纪慧敏</w:t>
            </w:r>
            <w:proofErr w:type="gramEnd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A0F10" w:rsidRPr="00AA0F10" w:rsidRDefault="00AA0F10" w:rsidP="00AA0F1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A0F10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合格</w:t>
            </w:r>
          </w:p>
        </w:tc>
      </w:tr>
    </w:tbl>
    <w:p w:rsidR="009A6718" w:rsidRDefault="009A6718">
      <w:bookmarkStart w:id="0" w:name="_GoBack"/>
      <w:bookmarkEnd w:id="0"/>
    </w:p>
    <w:sectPr w:rsidR="009A6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73"/>
    <w:rsid w:val="00420873"/>
    <w:rsid w:val="009A6718"/>
    <w:rsid w:val="00AA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EB1AB-B10C-49AC-84CD-44EBC0AA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3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1233</Characters>
  <Application>Microsoft Office Word</Application>
  <DocSecurity>0</DocSecurity>
  <Lines>10</Lines>
  <Paragraphs>2</Paragraphs>
  <ScaleCrop>false</ScaleCrop>
  <Company>微软中国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2016-08-15T08:46:00Z</dcterms:created>
  <dcterms:modified xsi:type="dcterms:W3CDTF">2016-08-15T08:46:00Z</dcterms:modified>
</cp:coreProperties>
</file>