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BBD" w:rsidRPr="002B5BBD" w:rsidRDefault="002B5BBD" w:rsidP="002B5BBD">
      <w:pPr>
        <w:widowControl/>
        <w:shd w:val="clear" w:color="auto" w:fill="FFFFFF"/>
        <w:spacing w:before="100" w:after="100" w:line="375" w:lineRule="atLeast"/>
        <w:jc w:val="center"/>
        <w:rPr>
          <w:rFonts w:ascii="宋体" w:eastAsia="宋体" w:hAnsi="宋体" w:cs="宋体"/>
          <w:color w:val="3A3A3A"/>
          <w:kern w:val="0"/>
          <w:szCs w:val="21"/>
        </w:rPr>
      </w:pPr>
      <w:r w:rsidRPr="002B5BBD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tbl>
      <w:tblPr>
        <w:tblW w:w="0" w:type="auto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882"/>
        <w:gridCol w:w="625"/>
        <w:gridCol w:w="806"/>
        <w:gridCol w:w="863"/>
        <w:gridCol w:w="907"/>
        <w:gridCol w:w="682"/>
        <w:gridCol w:w="796"/>
      </w:tblGrid>
      <w:tr w:rsidR="002B5BBD" w:rsidRPr="002B5BBD" w:rsidTr="002B5BBD"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学院面试分数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学校面试成绩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总成绩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排名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是否聘用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</w:tr>
      <w:tr w:rsidR="002B5BBD" w:rsidRPr="002B5BBD" w:rsidTr="002B5BBD">
        <w:tc>
          <w:tcPr>
            <w:tcW w:w="2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张定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righ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74.0 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righ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87.4 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</w:tr>
      <w:tr w:rsidR="002B5BBD" w:rsidRPr="002B5BBD" w:rsidTr="002B5BBD">
        <w:tc>
          <w:tcPr>
            <w:tcW w:w="2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机电工程学院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张清华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righ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69.2 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righ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86.1 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77.7 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</w:tr>
      <w:tr w:rsidR="002B5BBD" w:rsidRPr="002B5BBD" w:rsidTr="002B5BBD">
        <w:tc>
          <w:tcPr>
            <w:tcW w:w="2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胡庆亮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righ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90.2 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righ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83.0 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86.6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</w:tr>
      <w:tr w:rsidR="002B5BBD" w:rsidRPr="002B5BBD" w:rsidTr="002B5BBD">
        <w:tc>
          <w:tcPr>
            <w:tcW w:w="2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钟俊平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righ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91.6 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righ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86.7 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89.2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是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</w:tr>
      <w:tr w:rsidR="002B5BBD" w:rsidRPr="002B5BBD" w:rsidTr="002B5BBD">
        <w:tc>
          <w:tcPr>
            <w:tcW w:w="2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和河向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righ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89.0 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righ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85.7 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87.4 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</w:tr>
      <w:tr w:rsidR="002B5BBD" w:rsidRPr="002B5BBD" w:rsidTr="002B5BBD">
        <w:tc>
          <w:tcPr>
            <w:tcW w:w="2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袁健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righ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82.0 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line="375" w:lineRule="atLeast"/>
              <w:jc w:val="righ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3A3A3A"/>
                <w:kern w:val="0"/>
                <w:sz w:val="20"/>
                <w:szCs w:val="20"/>
              </w:rPr>
              <w:t>80.0 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81.0 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B5BBD" w:rsidRPr="002B5BBD" w:rsidRDefault="002B5BBD" w:rsidP="002B5BBD">
            <w:pPr>
              <w:widowControl/>
              <w:spacing w:before="100" w:after="100"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2B5BB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Pr="002B5BBD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</w:tr>
    </w:tbl>
    <w:p w:rsidR="002B5BBD" w:rsidRPr="002B5BBD" w:rsidRDefault="002B5BBD" w:rsidP="002B5BBD">
      <w:pPr>
        <w:widowControl/>
        <w:shd w:val="clear" w:color="auto" w:fill="FFFFFF"/>
        <w:spacing w:before="100" w:after="100" w:line="375" w:lineRule="atLeast"/>
        <w:ind w:firstLine="56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2B5BBD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  <w:r w:rsidRPr="002B5BBD">
        <w:rPr>
          <w:rFonts w:ascii="仿宋_GB2312" w:eastAsia="仿宋_GB2312" w:hAnsi="宋体" w:cs="宋体" w:hint="eastAsia"/>
          <w:color w:val="000000"/>
          <w:kern w:val="0"/>
          <w:szCs w:val="21"/>
        </w:rPr>
        <w:t>咨询电话：</w:t>
      </w:r>
      <w:r w:rsidRPr="002B5BBD">
        <w:rPr>
          <w:rFonts w:ascii="Arial" w:eastAsia="宋体" w:hAnsi="Arial" w:cs="Arial"/>
          <w:color w:val="231815"/>
          <w:kern w:val="0"/>
          <w:sz w:val="28"/>
          <w:szCs w:val="28"/>
        </w:rPr>
        <w:t>0757—83962588</w:t>
      </w:r>
      <w:r w:rsidRPr="002B5BBD">
        <w:rPr>
          <w:rFonts w:ascii="宋体" w:eastAsia="宋体" w:hAnsi="宋体" w:cs="宋体" w:hint="eastAsia"/>
          <w:color w:val="231815"/>
          <w:kern w:val="0"/>
          <w:sz w:val="28"/>
          <w:szCs w:val="28"/>
        </w:rPr>
        <w:t>。</w:t>
      </w:r>
      <w:r w:rsidRPr="002B5BBD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2B5BBD" w:rsidRPr="002B5BBD" w:rsidRDefault="002B5BBD" w:rsidP="002B5BBD">
      <w:pPr>
        <w:widowControl/>
        <w:shd w:val="clear" w:color="auto" w:fill="FFFFFF"/>
        <w:spacing w:before="100" w:after="100" w:line="375" w:lineRule="atLeast"/>
        <w:ind w:firstLine="56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2B5BBD">
        <w:rPr>
          <w:rFonts w:ascii="仿宋_GB2312" w:eastAsia="仿宋_GB2312" w:hAnsi="宋体" w:cs="宋体" w:hint="eastAsia"/>
          <w:color w:val="000000"/>
          <w:kern w:val="0"/>
          <w:szCs w:val="21"/>
        </w:rPr>
        <w:t>投诉电话：</w:t>
      </w:r>
      <w:r w:rsidRPr="002B5BBD">
        <w:rPr>
          <w:rFonts w:ascii="Arial" w:eastAsia="宋体" w:hAnsi="Arial" w:cs="Arial"/>
          <w:color w:val="231815"/>
          <w:kern w:val="0"/>
          <w:sz w:val="28"/>
          <w:szCs w:val="28"/>
        </w:rPr>
        <w:t>0757—83962588</w:t>
      </w:r>
      <w:r w:rsidRPr="002B5BBD">
        <w:rPr>
          <w:rFonts w:ascii="宋体" w:eastAsia="宋体" w:hAnsi="宋体" w:cs="宋体" w:hint="eastAsia"/>
          <w:color w:val="231815"/>
          <w:kern w:val="0"/>
          <w:sz w:val="28"/>
          <w:szCs w:val="28"/>
        </w:rPr>
        <w:t>、</w:t>
      </w:r>
      <w:r w:rsidRPr="002B5BBD">
        <w:rPr>
          <w:rFonts w:ascii="Arial" w:eastAsia="宋体" w:hAnsi="Arial" w:cs="Arial"/>
          <w:color w:val="231815"/>
          <w:kern w:val="0"/>
          <w:sz w:val="28"/>
          <w:szCs w:val="28"/>
        </w:rPr>
        <w:t>0757—82988227</w:t>
      </w:r>
      <w:r w:rsidRPr="002B5BBD">
        <w:rPr>
          <w:rFonts w:ascii="宋体" w:eastAsia="宋体" w:hAnsi="宋体" w:cs="宋体" w:hint="eastAsia"/>
          <w:color w:val="231815"/>
          <w:kern w:val="0"/>
          <w:sz w:val="28"/>
          <w:szCs w:val="28"/>
        </w:rPr>
        <w:t>。</w:t>
      </w:r>
      <w:r w:rsidRPr="002B5BBD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2B5BBD" w:rsidRPr="002B5BBD" w:rsidRDefault="002B5BBD" w:rsidP="002B5BBD">
      <w:pPr>
        <w:widowControl/>
        <w:shd w:val="clear" w:color="auto" w:fill="FFFFFF"/>
        <w:spacing w:before="100" w:after="100" w:line="375" w:lineRule="atLeast"/>
        <w:ind w:firstLine="56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2B5BBD">
        <w:rPr>
          <w:rFonts w:ascii="宋体" w:eastAsia="宋体" w:hAnsi="宋体" w:cs="宋体" w:hint="eastAsia"/>
          <w:color w:val="231815"/>
          <w:kern w:val="0"/>
          <w:sz w:val="28"/>
          <w:szCs w:val="28"/>
        </w:rPr>
        <w:t>邮箱：</w:t>
      </w:r>
      <w:hyperlink r:id="rId4" w:history="1">
        <w:r w:rsidRPr="002B5BBD">
          <w:rPr>
            <w:rFonts w:ascii="宋体" w:eastAsia="宋体" w:hAnsi="宋体" w:cs="宋体" w:hint="eastAsia"/>
            <w:color w:val="0000FF"/>
            <w:kern w:val="0"/>
            <w:sz w:val="28"/>
            <w:szCs w:val="28"/>
            <w:u w:val="single"/>
          </w:rPr>
          <w:t>rsc@fosu.edu.cn</w:t>
        </w:r>
      </w:hyperlink>
      <w:r w:rsidRPr="002B5BBD">
        <w:rPr>
          <w:rFonts w:ascii="宋体" w:eastAsia="宋体" w:hAnsi="宋体" w:cs="宋体" w:hint="eastAsia"/>
          <w:color w:val="231815"/>
          <w:kern w:val="0"/>
          <w:sz w:val="28"/>
          <w:szCs w:val="28"/>
        </w:rPr>
        <w:t>。</w:t>
      </w:r>
      <w:r w:rsidRPr="002B5BBD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F82F45" w:rsidRDefault="00F82F45">
      <w:bookmarkStart w:id="0" w:name="_GoBack"/>
      <w:bookmarkEnd w:id="0"/>
    </w:p>
    <w:sectPr w:rsidR="00F82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B6"/>
    <w:rsid w:val="002B5BBD"/>
    <w:rsid w:val="005A20B6"/>
    <w:rsid w:val="00F8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C4806-A582-4D1E-8489-9BF764A8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B5B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B5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c@fos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CHINA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2016-10-20T13:44:00Z</dcterms:created>
  <dcterms:modified xsi:type="dcterms:W3CDTF">2016-10-20T13:44:00Z</dcterms:modified>
</cp:coreProperties>
</file>