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D86" w:rsidRDefault="001A4D86" w:rsidP="001A4D86">
      <w:pPr>
        <w:widowControl/>
        <w:spacing w:line="420" w:lineRule="atLeast"/>
        <w:ind w:left="150" w:right="150"/>
        <w:jc w:val="center"/>
        <w:rPr>
          <w:rFonts w:ascii="方正小标宋简体" w:eastAsia="方正小标宋简体" w:hAnsi="微软雅黑" w:cs="宋体"/>
          <w:b/>
          <w:bCs/>
          <w:color w:val="000000"/>
          <w:kern w:val="0"/>
          <w:sz w:val="36"/>
          <w:szCs w:val="36"/>
        </w:rPr>
      </w:pPr>
      <w:r w:rsidRPr="00E81E59">
        <w:rPr>
          <w:rFonts w:ascii="方正小标宋简体" w:eastAsia="方正小标宋简体" w:hAnsi="微软雅黑" w:cs="宋体" w:hint="eastAsia"/>
          <w:b/>
          <w:bCs/>
          <w:color w:val="000000"/>
          <w:kern w:val="0"/>
          <w:sz w:val="36"/>
          <w:szCs w:val="36"/>
        </w:rPr>
        <w:t>2017年成都市统计教育中心（成都市社情民意调查中心）公开招聘工作人员</w:t>
      </w:r>
    </w:p>
    <w:p w:rsidR="001A4D86" w:rsidRDefault="001A4D86" w:rsidP="001A4D86">
      <w:pPr>
        <w:widowControl/>
        <w:spacing w:line="420" w:lineRule="atLeast"/>
        <w:ind w:left="150" w:right="150"/>
        <w:jc w:val="center"/>
        <w:rPr>
          <w:rFonts w:ascii="方正小标宋简体" w:eastAsia="方正小标宋简体" w:hAnsi="微软雅黑" w:cs="宋体"/>
          <w:b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微软雅黑" w:cs="宋体" w:hint="eastAsia"/>
          <w:b/>
          <w:bCs/>
          <w:color w:val="000000"/>
          <w:kern w:val="0"/>
          <w:sz w:val="36"/>
          <w:szCs w:val="36"/>
        </w:rPr>
        <w:t>笔试</w:t>
      </w:r>
      <w:r>
        <w:rPr>
          <w:rFonts w:ascii="方正小标宋简体" w:eastAsia="方正小标宋简体" w:hAnsi="微软雅黑" w:cs="宋体"/>
          <w:b/>
          <w:bCs/>
          <w:color w:val="000000"/>
          <w:kern w:val="0"/>
          <w:sz w:val="36"/>
          <w:szCs w:val="36"/>
        </w:rPr>
        <w:t>成绩及</w:t>
      </w:r>
      <w:r w:rsidRPr="00E81E59">
        <w:rPr>
          <w:rFonts w:ascii="方正小标宋简体" w:eastAsia="方正小标宋简体" w:hAnsi="微软雅黑" w:cs="宋体" w:hint="eastAsia"/>
          <w:b/>
          <w:bCs/>
          <w:color w:val="000000"/>
          <w:kern w:val="0"/>
          <w:sz w:val="36"/>
          <w:szCs w:val="36"/>
        </w:rPr>
        <w:t>进入面试原件校验人员名单</w:t>
      </w:r>
    </w:p>
    <w:tbl>
      <w:tblPr>
        <w:tblW w:w="15648" w:type="dxa"/>
        <w:jc w:val="center"/>
        <w:tblLook w:val="04A0" w:firstRow="1" w:lastRow="0" w:firstColumn="1" w:lastColumn="0" w:noHBand="0" w:noVBand="1"/>
      </w:tblPr>
      <w:tblGrid>
        <w:gridCol w:w="1540"/>
        <w:gridCol w:w="2191"/>
        <w:gridCol w:w="1716"/>
        <w:gridCol w:w="4840"/>
        <w:gridCol w:w="904"/>
        <w:gridCol w:w="905"/>
        <w:gridCol w:w="937"/>
        <w:gridCol w:w="937"/>
        <w:gridCol w:w="836"/>
        <w:gridCol w:w="842"/>
      </w:tblGrid>
      <w:tr w:rsidR="001A4D86" w:rsidRPr="00EC75A4" w:rsidTr="00E004AF">
        <w:trPr>
          <w:trHeight w:val="540"/>
          <w:jc w:val="center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报考职位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主管单位</w:t>
            </w:r>
          </w:p>
        </w:tc>
        <w:tc>
          <w:tcPr>
            <w:tcW w:w="4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职业能力倾向测验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公共基础知识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笔试成绩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  试</w:t>
            </w: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折合分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是否进入资格复审</w:t>
            </w:r>
          </w:p>
        </w:tc>
      </w:tr>
      <w:tr w:rsidR="001A4D86" w:rsidRPr="00EC75A4" w:rsidTr="00E004AF">
        <w:trPr>
          <w:trHeight w:val="112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18235231122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18235202305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59.85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18235220915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116.7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58.35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18235191027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18235230628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55.75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18235231002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111.1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55.55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18235170610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46.4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105.6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52.8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18235230229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47.8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99.3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49.65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18235240722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48.3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46.1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94.4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47.2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18235180819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47.2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94.2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47.1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18235210924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49.9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43.6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46.75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18235212221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46.9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45.8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92.7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46.35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18235200420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39.8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45.5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18235232123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47.2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43.3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45.25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18235243323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50.1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34.7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42.4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18235181511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41.1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41.3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18235170621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40.3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41.8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41.05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18235151209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44.6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37.3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40.95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18235160411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35.2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43.4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39.3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18235212226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39.7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38.2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38.95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18235191101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37.2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38.8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18235212222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31.1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43.4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37.25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18235170620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37.2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34.6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18235161914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34.25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18235151101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18235151509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18235160624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18235160904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18235171809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18235201609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18235202927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18235230306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18235240426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18235240905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4D86" w:rsidRPr="00EC75A4" w:rsidTr="00E004AF">
        <w:trPr>
          <w:trHeight w:val="270"/>
          <w:jc w:val="center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18235244526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01186社情民意调查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成都市统计局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成都市统计教育中心(成都市社情民意调查中心)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4D86" w:rsidRPr="00EC75A4" w:rsidRDefault="001A4D86" w:rsidP="00E004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C75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A4D86" w:rsidRPr="00301123" w:rsidRDefault="001A4D86" w:rsidP="001A4D86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7039CF" w:rsidRDefault="007039CF">
      <w:bookmarkStart w:id="0" w:name="_GoBack"/>
      <w:bookmarkEnd w:id="0"/>
    </w:p>
    <w:sectPr w:rsidR="007039CF" w:rsidSect="00E81E5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D86"/>
    <w:rsid w:val="001A4D86"/>
    <w:rsid w:val="0070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E3C15-2C4C-440E-ACCD-0E092545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D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2395</Characters>
  <Application>Microsoft Office Word</Application>
  <DocSecurity>0</DocSecurity>
  <Lines>19</Lines>
  <Paragraphs>5</Paragraphs>
  <ScaleCrop>false</ScaleCrop>
  <Company>国家统计局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2017-03-09T07:59:00Z</dcterms:created>
  <dcterms:modified xsi:type="dcterms:W3CDTF">2017-03-09T07:59:00Z</dcterms:modified>
</cp:coreProperties>
</file>