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napToGrid w:val="0"/>
        <w:spacing w:line="360" w:lineRule="auto"/>
        <w:jc w:val="center"/>
        <w:rPr>
          <w:rFonts w:hint="eastAsia" w:ascii="华文中宋" w:hAnsi="华文中宋" w:eastAsia="华文中宋"/>
          <w:b/>
          <w:color w:val="000000"/>
          <w:sz w:val="36"/>
          <w:szCs w:val="28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28"/>
        </w:rPr>
        <w:t>2017年全日制学术学位硕士招生专业目录</w:t>
      </w:r>
    </w:p>
    <w:tbl>
      <w:tblPr>
        <w:tblStyle w:val="6"/>
        <w:tblW w:w="10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1213"/>
        <w:gridCol w:w="966"/>
        <w:gridCol w:w="2777"/>
        <w:gridCol w:w="1512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单位代码：10759</w:t>
            </w: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地址：新疆石河子市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邮政编码：832003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联系部门：研究生招生办</w:t>
            </w:r>
          </w:p>
        </w:tc>
        <w:tc>
          <w:tcPr>
            <w:tcW w:w="49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电话：0993-2058582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 系 人：王仲科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院；专业代码、</w:t>
            </w:r>
          </w:p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专业名称；研究方向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指导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招生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初试科目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复试科目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001  师范学院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19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9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bookmarkStart w:id="0" w:name="OLE_LINK2"/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040100 </w:t>
            </w:r>
            <w:bookmarkEnd w:id="0"/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教育学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①教育写作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①教育管理学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 教育学原理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赵红霞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秦秋霞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③611教育学专业综合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 课程与教学基本理论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杜文军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秦秋霞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03 生物教学论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杨淑萍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限生物学科考生）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刘红玲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 数学教学论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超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限数学学科考生）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 物理教学论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邵建新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限物理学科考生）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06 学前教育学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方建华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限学前教育专业考生）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07 高等教育学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蔡文伯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杜文军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苏  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赵红霞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08 </w:t>
            </w:r>
            <w:r>
              <w:rPr>
                <w:rFonts w:hint="eastAsia" w:ascii="宋体" w:hAnsi="宋体"/>
                <w:color w:val="000000"/>
                <w:spacing w:val="-12"/>
                <w:szCs w:val="21"/>
              </w:rPr>
              <w:t>少年儿童组织与思想意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</w:rPr>
              <w:t>识教育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马智群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于海涛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麻  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09 </w:t>
            </w:r>
            <w:r>
              <w:rPr>
                <w:rFonts w:hint="eastAsia" w:ascii="宋体" w:hAnsi="宋体"/>
                <w:color w:val="000000"/>
                <w:szCs w:val="21"/>
              </w:rPr>
              <w:t>教育经济与学校管理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蔡文伯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  荟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10 心理健康教育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麻  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朱海东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朱  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于海涛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马智群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002 政法学院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18（9）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030402马克思主义民族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魏国红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  <w:t>①马克思主义民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理论与政策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  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  <w:t>族理论与政策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②民族政治学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刘贡南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③612民族学通论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或西方经济学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聂爱文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④814民族学理论与方法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闫卫华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孙业成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段会平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  芸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龚战梅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2"/>
                <w:w w:val="95"/>
                <w:szCs w:val="21"/>
              </w:rPr>
              <w:t>030403中国少数民族经济</w:t>
            </w: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王瑞鹏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  <w:t>①马克思主义民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pacing w:val="-2"/>
                <w:w w:val="95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段树国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  <w:t>族理论与政策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②民族政治学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③612民族学通论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或西方经济学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④814民族学理论与方法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030500马克思主义理论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①组织行为学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①政治学原理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kern w:val="0"/>
                <w:szCs w:val="21"/>
              </w:rPr>
              <w:t>01马克思主义行政理论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袁淑玉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行政学理论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kern w:val="0"/>
                <w:szCs w:val="21"/>
              </w:rPr>
              <w:t>与政府管理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吴新平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③625马克思主义基本原理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④841中国化马克思主义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120200 工商管理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①区域旅游规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①基础旅游学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01旅游管理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廖肇羽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划原理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②旅游地理学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杨发鹏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③303数学三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④802旅游管理综合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003体育学院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2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040100教育学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①体育学专业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ˎ̥" w:hAnsi="ˎ̥"/>
                <w:color w:val="000000"/>
                <w:szCs w:val="21"/>
              </w:rPr>
              <w:t>体育史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pacing w:val="-2"/>
                <w:w w:val="95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2"/>
                <w:w w:val="95"/>
                <w:szCs w:val="21"/>
              </w:rPr>
              <w:t>01多民族体育文化与教育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朱梅新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基础综合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ˎ̥" w:hAnsi="ˎ̥"/>
                <w:color w:val="000000"/>
                <w:szCs w:val="21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pacing w:val="-2"/>
                <w:w w:val="95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  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611教育学专业综合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pacing w:val="-2"/>
                <w:w w:val="95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004文学艺术学院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4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2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04010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教育学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①艺术综合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1艺术教育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段保国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②艺术学概论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（限美术、音乐学科考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③622艺术教育专业综合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生）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050100中国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语言文学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01文艺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熊建军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①文学</w:t>
            </w:r>
            <w:r>
              <w:rPr>
                <w:rFonts w:ascii="宋体" w:hAnsi="宋体"/>
                <w:color w:val="000000"/>
                <w:szCs w:val="21"/>
              </w:rPr>
              <w:t>概论与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①文学</w:t>
            </w:r>
            <w:r>
              <w:rPr>
                <w:rFonts w:ascii="宋体" w:hAnsi="宋体"/>
                <w:color w:val="000000"/>
                <w:szCs w:val="21"/>
              </w:rPr>
              <w:t>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王志炜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③626中国</w:t>
            </w:r>
            <w:r>
              <w:rPr>
                <w:rFonts w:ascii="宋体" w:hAnsi="宋体"/>
                <w:color w:val="000000"/>
                <w:szCs w:val="21"/>
              </w:rPr>
              <w:t>文学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美学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②文学史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④812汉语</w:t>
            </w:r>
            <w:r>
              <w:rPr>
                <w:rFonts w:ascii="宋体" w:hAnsi="宋体"/>
                <w:color w:val="000000"/>
                <w:szCs w:val="21"/>
              </w:rPr>
              <w:t>与写作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02中国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古代文学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杨向奎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①中国</w:t>
            </w:r>
            <w:r>
              <w:rPr>
                <w:rFonts w:ascii="宋体" w:hAnsi="宋体"/>
                <w:color w:val="000000"/>
                <w:szCs w:val="21"/>
              </w:rPr>
              <w:t>古代文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李江杰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高人雄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03中国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现当代文学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①中国</w:t>
            </w:r>
            <w:r>
              <w:rPr>
                <w:rFonts w:ascii="宋体" w:hAnsi="宋体"/>
                <w:color w:val="000000"/>
                <w:szCs w:val="21"/>
              </w:rPr>
              <w:t>现当代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胡新华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文学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吴新锋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18"/>
                <w:szCs w:val="15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15"/>
                <w:szCs w:val="15"/>
              </w:rPr>
              <w:t>阿布都外力•克热木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比较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文学与世界文学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牟学苑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①西方</w:t>
            </w:r>
            <w:r>
              <w:rPr>
                <w:rFonts w:ascii="宋体" w:hAnsi="宋体"/>
                <w:color w:val="000000"/>
                <w:szCs w:val="21"/>
              </w:rPr>
              <w:t>文学史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005外国语学院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4（2）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040100教育学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语言与文化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英语语言学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01民族文化与英语教育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魏宏君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②201英语一或202俄语或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②英美文学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欧光安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203日语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骆北刚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623英语专业基础综合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陈荣泉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006生命科学学院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60（30）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Cs w:val="21"/>
              </w:rPr>
              <w:t>071000 生物学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01植物学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阎  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①植物形态解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陆嘉惠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③615生物化学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杨淑萍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④805有机化学或806 普通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②植物生理学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马松梅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生物学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王绍明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庄  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  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淼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何大俊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02动物学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高剑峰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①脊椎动物学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①普通动物学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孙延鸣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胡圣伟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胡文革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03微生物学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胡文革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①微生物学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张亚平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②生物学发展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王爱英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张慧莉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孙燕飞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倪  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04遗传学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①遗传学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王绍明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黄先忠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朱新霞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郑银英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崔百明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赵宗胜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陈贤丰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刘海亮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刘红玲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胡圣伟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w w:val="95"/>
                <w:szCs w:val="21"/>
              </w:rPr>
              <w:t>05植物生理与发育生物学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李鸿彬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发育生物学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pacing w:val="-2"/>
                <w:w w:val="95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  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祝建波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陆嘉惠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闫  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刘红玲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张旺锋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  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06细胞生物学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郑银英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细胞生物学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向本春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崔百明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倪  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慕晓玲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-6"/>
                <w:szCs w:val="21"/>
              </w:rPr>
              <w:t>07生物化学与分子生物学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沈海涛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①分子生物学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pacing w:val="-4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  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祝建波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黄先忠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刘海亮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崔百明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郑银英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向本春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李鸿彬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闫  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陈创夫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高剑峰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胡圣伟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王爱英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朱新霞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张亚平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胡文革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倪  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08生物信息学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陈贤丰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生物信息学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祝建波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071300生态学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6"/>
                <w:szCs w:val="21"/>
              </w:rPr>
              <w:t>01干旱区植物与植被生态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王绍明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②植物生理学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淼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③614生态学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④805有机化学或806普通生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庄  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物学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  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倪永清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程勇翔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02绿洲农业生态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张旺锋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082800农业工程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spacing w:line="145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01农业生物环境与能源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spacing w:line="145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现代生物技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黄先忠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术导论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②生物学发展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张亚平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④807环境科学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高剑峰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李鸿彬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刘海亮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007化学化工学院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52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26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081700 化学工程与技术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①物理化学或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01化学工程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张建树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化工原理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  <w:t>①化学反应工程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代  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张金利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26化工原理或827物理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  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化学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郭瑞丽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李翠华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02化学工艺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郭瑞丽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  <w:t>①化学反应工程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刘志勇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张建树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马彦青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李翠华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  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郭旭虹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乔秀文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李洪玲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史玉琳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彭文才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03生物化工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徐小琳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①生物分离工程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鲁建江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春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武占省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  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张根林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马彦青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洪成林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杨红兵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叶邦策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04应用化学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①高分子化学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代  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  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谢建伟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杨金凤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王传义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杨红兵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洪成林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卫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王永涛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  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杜广芬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顾承志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05工业催化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于  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</w:t>
            </w:r>
            <w:r>
              <w:rPr>
                <w:rFonts w:hint="eastAsia"/>
                <w:color w:val="000000"/>
                <w:spacing w:val="-4"/>
                <w:w w:val="90"/>
                <w:szCs w:val="21"/>
              </w:rPr>
              <w:t>化学反应工程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  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朱明远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张建树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卫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康丽华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谢建伟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王自军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葛桂贤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06材料化工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贾  鑫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>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郭旭虹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>高分子化学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  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但建明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  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刘志勇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于  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郭瑞丽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武占省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邓  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王贺云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侯  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07环境化工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  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</w:t>
            </w:r>
            <w:r>
              <w:rPr>
                <w:rFonts w:hint="eastAsia"/>
                <w:color w:val="000000"/>
                <w:spacing w:val="-4"/>
                <w:w w:val="90"/>
                <w:szCs w:val="21"/>
              </w:rPr>
              <w:t>环境科学概论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徐小琳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武占省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  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潘世烈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贾  鑫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邓  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王传义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鲁建江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常启刚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100700药学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①分析化学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01天然产物化学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谢建伟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（含仪器分析）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②高分子化学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杨红兵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③627化学综合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  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  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  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  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刘志勇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鲁建江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贾  鑫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杨金凤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张根林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党艳艳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马明国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2"/>
                <w:w w:val="95"/>
                <w:szCs w:val="21"/>
              </w:rPr>
              <w:t>008信息科学与技术学院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6（3）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082800农业工程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2"/>
                <w:w w:val="95"/>
                <w:szCs w:val="21"/>
              </w:rPr>
              <w:t>01农业信息化技术及应用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李志刚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ind w:left="-5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数据库系统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pacing w:val="-8"/>
                <w:szCs w:val="21"/>
              </w:rPr>
              <w:t>程序设计基础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spacing w:val="-2"/>
                <w:w w:val="95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赵庆展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原理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  <w:szCs w:val="21"/>
              </w:rPr>
              <w:t>(C++或Java)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汪传建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戴建国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④825数据结构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尹小君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李景彬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马本学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祁亚琴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刘长征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曾窕俊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张显峰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张若宇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009机械电气工程学院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38（16）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080200机械工程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①机械制造基础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1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4"/>
                <w:szCs w:val="21"/>
              </w:rPr>
              <w:t>①机械CAD/CAM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01机械制造及其自动化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张立新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  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葛  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③301数学一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罗  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王卫兵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张宏文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刘姣娣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梅卫江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王吉奎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赵永满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马本学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蒙贺伟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02机械电子工程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王卫兵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马本学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③301数学一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  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朱荣光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李景彬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张立新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  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毕新胜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江英兰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付  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蒙贺伟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喻俊志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03机械设计及理论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张宏文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毕新胜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李成松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③301数学一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罗  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刘姣娣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朱荣光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李景彬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付  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倪向东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江英兰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04车辆工程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倪向东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梅卫江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  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③301数学一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05工业工程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李成松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  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曾海峰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③301数学一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赵永满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815生产计划与控制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06工业供配电新技术及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蔡新红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装备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  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  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③301数学一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④811电工电子学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082800</w:t>
            </w:r>
            <w:r>
              <w:rPr>
                <w:rFonts w:hint="eastAsia" w:ascii="宋体" w:hAnsi="宋体"/>
                <w:color w:val="000000"/>
                <w:szCs w:val="21"/>
              </w:rPr>
              <w:t>▲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农业工程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①农业机械学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4"/>
                <w:szCs w:val="21"/>
              </w:rPr>
              <w:t>①机械CAD/CAM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01</w:t>
            </w:r>
            <w:r>
              <w:rPr>
                <w:rFonts w:hint="eastAsia" w:ascii="宋体" w:hAnsi="宋体"/>
                <w:color w:val="000000"/>
                <w:szCs w:val="21"/>
              </w:rPr>
              <w:t>▲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农业机械化工程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坎  杂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或传感器原理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王丽红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与应用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张若宇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④810机械设计基础或811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陈学庚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电工电子学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温浩军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丛锦玲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炫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汤智辉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姚雪东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赵庆展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6"/>
                <w:szCs w:val="21"/>
              </w:rPr>
              <w:t>02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▲</w:t>
            </w:r>
            <w:r>
              <w:rPr>
                <w:rFonts w:hint="eastAsia" w:ascii="宋体" w:hAnsi="宋体"/>
                <w:bCs/>
                <w:color w:val="000000"/>
                <w:spacing w:val="-6"/>
                <w:szCs w:val="21"/>
              </w:rPr>
              <w:t>农业电气化与自动化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李江全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张若宇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龚立娇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李志刚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赵庆展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姚雪东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李亚萍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010水利建筑工程学院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24（12）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081500水利工程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①水工建筑物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01水文学及水资源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何新林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或水工钢筋混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②结构力学或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刘海隆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③301数学一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凝土结构学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薛联青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④808材料力学或809水力学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陈伏龙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  广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  纯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周宏飞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李云开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02水力学及河流动力学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刘焕芳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宗全利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03水工结构工程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汤  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许  政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宗全利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姜海波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04水利水电工程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刘焕芳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王振华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程建军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宋  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吴文勇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姜海波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05寒区工程结构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何明胜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袁  康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姜海波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程建军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汤  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宋  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姜曙光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夏多田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王玉山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082800</w:t>
            </w:r>
            <w:r>
              <w:rPr>
                <w:rFonts w:hint="eastAsia" w:ascii="宋体" w:hAnsi="宋体"/>
                <w:color w:val="000000"/>
                <w:szCs w:val="21"/>
              </w:rPr>
              <w:t>▲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农业工程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①工程水文学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01▲农业水土工程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李明思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或灌溉排水工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②结构力学或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何新林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郑旭荣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808材料力学或809水力学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王振华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范文波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王春霞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刘洪光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食品学院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15（7）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097203农产品加工及贮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①农产品贮藏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食品营养学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藏工程</w:t>
            </w: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李应彪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widowControl/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与加工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>
              <w:rPr>
                <w:rFonts w:hint="eastAsia" w:ascii="宋体" w:hAnsi="宋体"/>
                <w:color w:val="000000"/>
                <w:szCs w:val="21"/>
              </w:rPr>
              <w:t>食品分析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卢士玲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widowControl/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③315化学(农)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ind w:firstLine="1033" w:firstLineChars="490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李宝坤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widowControl/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④816微生物学与食品化学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ind w:firstLine="1033" w:firstLineChars="490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倪永清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widowControl/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ind w:firstLine="1033" w:firstLineChars="490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  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widowControl/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程卫东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widowControl/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童军茂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widowControl/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陈计峦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单春会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陈国刚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田洪磊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詹  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毛晓英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魏长庆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王周平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  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姬  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史学伟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012农学院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68（34）</w:t>
            </w: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090100▲作物学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①作物学综合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01作物高产栽培理论与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张旺锋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（含作物栽培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②作物种子学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李少昆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③616作物栽培学与作物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学、作物育种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勾  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育种学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学、耕作学）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罗宏海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④817植物生理学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张亚黎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樊  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02作物信息技术与精准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马富裕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栽培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蒋桂英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王登伟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刁  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03绿洲生态与农作制度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李鲁华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刘建国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张伟</w:t>
            </w: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21"/>
              </w:rPr>
              <w:t>（小）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04作物育种的原理与方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李卫华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魏亦农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齐军仓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孔广超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  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05作物生物技术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朱华国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朱龙付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薛  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李艳军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  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06种子生物学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孔广超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李卫华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齐军仓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朱华国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  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李春艳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祁亚琴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090200▲园艺学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①园艺植物育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①园艺植物栽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01果树学</w:t>
            </w: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冯建荣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种学各论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培学各论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牛建新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③617园艺学总论（包括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（包含果树育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（包括果树栽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郁松林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园艺植物育种学总论和园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种学和蔬菜育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培学和蔬菜栽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鲁晓燕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艺植物栽培总论）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种学）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培学）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刘怀锋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④817植物生理学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02蔬菜学</w:t>
            </w: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刘慧英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庞胜群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吕国华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崔辉梅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ind w:left="-19" w:leftChars="-9" w:firstLine="18" w:firstLineChars="9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吉雪花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03设施园艺学</w:t>
            </w: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刘慧英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崔金霞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吕国华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212"/>
              </w:tabs>
              <w:spacing w:line="276" w:lineRule="auto"/>
              <w:ind w:left="-19" w:leftChars="-9" w:firstLine="19" w:firstLineChars="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刁  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090300农业资源与环境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①综合测试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①作物营养与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01土壤生物与养分调控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侯振安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（含土壤农化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危常州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③618土壤学与植物营养学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分析、土壤资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冶  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④817植物生理学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源学、作物营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养与施肥）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褚贵新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王开勇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肖春花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02土壤环境与生态安全</w:t>
            </w: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张凤华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危常州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冶  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李俊华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褚贵新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侯振安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王开勇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肖春花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王海江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03植物营养生理生态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褚贵新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危常州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冶  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肖春花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侯振安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04新型肥料与现代施肥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危常州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褚贵新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冶  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侯振安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肖春花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05森林生态与景观设计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宋于洋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森林生态与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①森林生态学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  翔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景观设计综合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②园林绿地规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楚光明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周朝彬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090400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植物保护  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①农作物有害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①植物检疫学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</w:t>
            </w:r>
            <w:r>
              <w:rPr>
                <w:rFonts w:ascii="宋体" w:hAnsi="宋体"/>
                <w:color w:val="000000"/>
                <w:szCs w:val="21"/>
              </w:rPr>
              <w:t>植物病理学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向本春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生物防治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赵思峰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③620植物保护学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黄家风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④817植物生理学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王晓东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朱龙付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</w:t>
            </w:r>
            <w:r>
              <w:rPr>
                <w:rFonts w:ascii="宋体" w:hAnsi="宋体"/>
                <w:color w:val="000000"/>
                <w:szCs w:val="21"/>
              </w:rPr>
              <w:t>农业昆虫与害虫防治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张建萍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王俊刚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王佩玲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王少山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赵伊英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陈刘生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李亦松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</w:t>
            </w:r>
            <w:r>
              <w:rPr>
                <w:rFonts w:ascii="宋体" w:hAnsi="宋体"/>
                <w:color w:val="000000"/>
                <w:szCs w:val="21"/>
              </w:rPr>
              <w:t>农药学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赵思峰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赵伊英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王晓东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王俊刚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张建萍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杨德松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韩小强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013动物科技学院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rPr>
                <w:rFonts w:hint="eastAsia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46（23）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090500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▲畜牧学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①动物营养与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①动物繁殖学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4"/>
                <w:w w:val="95"/>
                <w:szCs w:val="21"/>
              </w:rPr>
              <w:t>01▲动物遗传育种与繁殖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赵宗胜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饲料学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②家畜育种学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涛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③613动物生物化学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820动物生理学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李文蓉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贾  斌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刘小军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  平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4"/>
                <w:w w:val="8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85"/>
                <w:szCs w:val="21"/>
              </w:rPr>
              <w:t>吾热力哈孜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曾献存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曾维斌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4"/>
                <w:w w:val="95"/>
                <w:szCs w:val="21"/>
              </w:rPr>
              <w:t>02</w:t>
            </w: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▲</w:t>
            </w:r>
            <w:r>
              <w:rPr>
                <w:rFonts w:hint="eastAsia" w:ascii="宋体" w:hAnsi="宋体"/>
                <w:bCs/>
                <w:color w:val="000000"/>
                <w:spacing w:val="-4"/>
                <w:w w:val="95"/>
                <w:szCs w:val="21"/>
              </w:rPr>
              <w:t>动物营养与饲料科学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张文举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马春晖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鲁为华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孙国君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潘晓亮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巍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王新峰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谷新利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03▲特种经济动物饲养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贾  斌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090600 兽医学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01人兽共患病致病机制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陈创夫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①动物传染病学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①兽医病理学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与防控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贾  斌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②兽医微生物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盛金良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③613动物生物化学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王鹏雁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820动物生理学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赵宗胜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辉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薄新文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乔  军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  霞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勋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蒋建军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徐春生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孙延鸣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  红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02动物疾病诊断与防治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谷新利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徐春生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齐亚银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屈勇刚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孙延鸣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何高明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赛务加甫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刘贤侠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薄新文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蒋建军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劼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孟庆玲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03兽药制剂研发与应用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谷新利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盛金良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何高明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  红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刘贤侠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屈勇刚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04动物流行病学与公共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孟庆玲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卫生安全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乔  军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陈创夫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2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  霞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王鹏雁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8"/>
                <w:w w:val="9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勋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8"/>
                <w:w w:val="9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劼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014医学院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107（53）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071000生物学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01生理学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马克涛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  <w:highlight w:val="yellow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③624组织学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804 医学细胞生物学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02神经生物学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司军强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马克涛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姜玉峰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王铁鹏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w w:val="90"/>
                <w:szCs w:val="21"/>
              </w:rPr>
              <w:t>03生物化学与分子生物学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①生物化学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w w:val="9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潘泽民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罗  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谢建新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  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李冬妹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  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王铁鹏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100100基础医学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pacing w:val="-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w w:val="90"/>
                <w:szCs w:val="21"/>
              </w:rPr>
              <w:t>01人体解剖与组织胚胎学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慕晓玲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①生物化学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pacing w:val="-2"/>
                <w:w w:val="9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  虹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③621医学综合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②组织学与胚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胎学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谢建新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姜玉峰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李思源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郑威楠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王业忠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张志威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02免疫学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袁  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①生物化学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陈雪玲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②免疫学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w w:val="90"/>
                <w:szCs w:val="21"/>
              </w:rPr>
              <w:t>②医学微生物学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张万江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王远志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巩  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  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03病原生物学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陈雪玲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①病原生物学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王远志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②生物化学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w w:val="90"/>
                <w:szCs w:val="21"/>
              </w:rPr>
              <w:t>②医学微生物学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姜素华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2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袁  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章  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  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仙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04病理学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①生物化学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曹玉文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②组织学与胚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陈云昭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邹  泓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庞丽娟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刘春霞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  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张文杰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潘泽民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胡建明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05法医学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刘春霞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①法医学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②人体解剖学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06医学生理学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司军强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  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马克涛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07医学分子生物学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①医学分子生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①组织学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王铁鹏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物学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罗  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潘泽民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李冬妹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  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谢建新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曹  旭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  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szCs w:val="21"/>
              </w:rPr>
              <w:t>08</w:t>
            </w:r>
            <w:r>
              <w:rPr>
                <w:rFonts w:hint="eastAsia" w:ascii="宋体" w:hAnsi="宋体"/>
                <w:color w:val="000000"/>
                <w:szCs w:val="21"/>
              </w:rPr>
              <w:t>病理生理学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张万江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①生物化学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章  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②病理生理学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  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王雪雯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李新芝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祁  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100200临床医学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01内科学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陈卫刚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①诊断学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左维泽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②内科学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徐丽红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③621医学综合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黎永军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侃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常向云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邱  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  晓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杜广胜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杨晓萍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许西琳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  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卢献灵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02儿科学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谷  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①儿科学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张惠荣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②病理生理学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03老年医学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①内科学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②诊断学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04神经病学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①神经病学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②诊断学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05</w:t>
            </w:r>
            <w:r>
              <w:rPr>
                <w:rFonts w:hint="eastAsia" w:ascii="宋体" w:hAnsi="宋体"/>
                <w:color w:val="000000"/>
                <w:szCs w:val="21"/>
              </w:rPr>
              <w:t>精神病与精神卫生学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张桂青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①精神病学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②医学心理学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皮肤病与性病学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康晓静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①皮肤性病学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②免疫学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07影像医学与核医学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王成伟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①医学影像学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①医学影像诊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宁  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②超声影像学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②超声影像学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08临床检验诊断学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  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①临床检验诊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w w:val="95"/>
                <w:szCs w:val="21"/>
              </w:rPr>
              <w:t>①临床检验基础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陈雪玲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断学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马雅静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09外科学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彭心宇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①人体解剖学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张示杰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②外科学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欧阳军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吴向未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吕海龙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魏育涛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黄桂林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牛建华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史晨辉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董金波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孙建华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王维山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王勤章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王业忠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  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木拉提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钱  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10妇产科学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王英红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①人体解剖学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②妇产科学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11眼科学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张奕霞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①眼科学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①人体解剖学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12耳鼻咽喉科学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①口腔科学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①人体解剖学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  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13肿瘤学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彭心宇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张示杰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②肿瘤学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吴向未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巩  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  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刘清华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张文杰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陈云昭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邹  泓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  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庞丽娟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14康复医学与理疗学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张桂青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康复医学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医学心理学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15运动医学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史晨辉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①外科学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①人体解剖学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16麻醉学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代志刚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145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②麻醉学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董希玮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司军强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17急诊医学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欧阳军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①急诊医学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②病理生理学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18临床病理学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①组织学与胚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陈云昭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②生物化学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庞丽娟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刘春霞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王雪雯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崔晓宾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19重症医学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程青虹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①重症医学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张万江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>病理生理学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  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20医学社会学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王玉环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①医学社会学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①医学社会学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社会</w:t>
            </w:r>
            <w:r>
              <w:rPr>
                <w:rFonts w:hint="eastAsia" w:ascii="宋体" w:hAnsi="宋体"/>
                <w:color w:val="000000"/>
                <w:szCs w:val="21"/>
              </w:rPr>
              <w:t>学</w:t>
            </w:r>
            <w:r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②医学伦理学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方法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21医学心理学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张桂青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①医学心理学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②精神病学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100401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流行病与卫生统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郭淑霞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①流行病学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①卫生统计学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计学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井明霞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②卫生统计学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③353卫生综合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朱东兵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李凡卡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李述刚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宋关玲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芮东升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丁玉松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李小菊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秦江梅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何文英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101100护理学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左彭湘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①病理生理学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①护理管理学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李新辉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②健康评估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②护理研究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王玉环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③308护理综合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015药学院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25（ 12）</w:t>
            </w: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100700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药学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01药物化学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唐  辉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①药物化学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pacing w:val="-14"/>
                <w:w w:val="9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琪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③619药学基础综合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王金辉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博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王航宇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孙世国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02药剂学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  文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①药剂学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  雪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药物分析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邢建国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韩  博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王新春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张永军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祁  荣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闫  明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秦冬梅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03生药学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琪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生药学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①</w:t>
            </w:r>
            <w:r>
              <w:rPr>
                <w:rFonts w:ascii="宋体" w:hAnsi="宋体"/>
                <w:color w:val="000000"/>
                <w:spacing w:val="-4"/>
                <w:w w:val="95"/>
                <w:szCs w:val="21"/>
              </w:rPr>
              <w:t>天然药物化学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陈韩英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药用植物学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田丽萍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王金辉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04药物分析学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唐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辉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①药物分析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  文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李迎春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姚新成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  燕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肖红斌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孙世国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05微生物与生化药学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张  波 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生物化学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  博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②</w:t>
            </w:r>
            <w:r>
              <w:rPr>
                <w:rFonts w:ascii="宋体" w:hAnsi="宋体"/>
                <w:color w:val="000000"/>
                <w:spacing w:val="-4"/>
                <w:w w:val="95"/>
                <w:szCs w:val="21"/>
              </w:rPr>
              <w:t>天然药物化学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06药理学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郑秋生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①药理学</w:t>
            </w: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陈韩英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波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胡艳丽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王永华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  芹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顾政一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闫  明</w:t>
            </w:r>
          </w:p>
        </w:tc>
        <w:tc>
          <w:tcPr>
            <w:tcW w:w="966" w:type="dxa"/>
            <w:vAlign w:val="top"/>
          </w:tcPr>
          <w:p>
            <w:pPr>
              <w:widowControl/>
              <w:spacing w:line="260" w:lineRule="exact"/>
              <w:rPr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016经济与管理学院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74（37）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020200 应用经济学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01区域经济学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龚新蜀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区域经济学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李豫新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③303数学三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程广斌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④822经济学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支小军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朱金鹤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程中海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唐  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02产业经济学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龚新蜀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产业经济学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程广斌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杰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李豫新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齐晓辉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辉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朱金鹤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支小军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唐  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03国际贸易学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辉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国际贸易学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龚新蜀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程中海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04金融学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何  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货币金融学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孙志红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倪超军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②证券投资学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谢婷婷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霍  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王  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唐  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05统计学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何  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统计学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①多元统计分析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倪超军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②计量经济学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071400统计学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统计学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ascii="宋体" w:hAnsi="宋体"/>
                <w:color w:val="000000"/>
                <w:spacing w:val="-4"/>
                <w:w w:val="9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pacing w:val="-4"/>
                <w:w w:val="9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instrText xml:space="preserve">= 1 \* GB3</w:instrText>
            </w:r>
            <w:r>
              <w:rPr>
                <w:rFonts w:ascii="宋体" w:hAnsi="宋体"/>
                <w:color w:val="000000"/>
                <w:spacing w:val="-4"/>
                <w:w w:val="9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pacing w:val="-4"/>
                <w:w w:val="9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</w:t>
            </w:r>
            <w:r>
              <w:rPr>
                <w:rFonts w:ascii="宋体" w:hAnsi="宋体"/>
                <w:color w:val="000000"/>
                <w:spacing w:val="-4"/>
                <w:w w:val="9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多元统计分析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01绿洲经济统计分析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  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②计量经济学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杨宏伟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③303数学三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倪超军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④822经济学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02管理统计分析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李光明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黄明凤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王春豪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120200 工商管理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财务会计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01会计学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杨兴全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白  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③303数学三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陈旭东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④823管理学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王生年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王伟国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刘清军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池玉莲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郭桂花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  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吴昊旻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袁  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02企业管理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企业管理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买  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柴富成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汪海霞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崔登峰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汤  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石冠峰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范公广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刘云芬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刘文霞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03财务管理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杨兴全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bottom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财务管理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吴昊旻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陈旭东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王生年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白  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池玉莲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  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袁  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04人力资源管理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ascii="宋体" w:hAnsi="宋体"/>
                <w:bCs/>
                <w:color w:val="000000"/>
                <w:spacing w:val="-4"/>
                <w:w w:val="9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pacing w:val="-4"/>
                <w:w w:val="9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pacing w:val="-4"/>
                <w:w w:val="9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pacing w:val="-4"/>
                <w:w w:val="9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pacing w:val="-4"/>
                <w:w w:val="9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pacing w:val="-4"/>
                <w:w w:val="9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pacing w:val="-4"/>
                <w:w w:val="9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人力资源管理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石冠峰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柴富成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汪海霞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买  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120300 ▲农林经济管理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①发展经济学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01▲农业经济管理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instrText xml:space="preserve">= 1 \* GB3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ascii="宋体" w:hAnsi="宋体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农业经济管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祝宏辉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③303数学三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理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王永静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④824经济管理学基础综合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胡宜挺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李万明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张红丽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孔令英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张晓莉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王太祥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雍  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张风丽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张彦虎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赵新民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02▲林业经济管理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胡宜挺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①林业经济学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张晓莉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018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理学院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5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（2）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071300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生态学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01 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干旱区景观及资源生态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张军民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hint="eastAsia" w:ascii="宋体" w:hAnsi="宋体"/>
                <w:color w:val="000000"/>
                <w:szCs w:val="21"/>
              </w:rPr>
              <w:t>思想政治理论</w:t>
            </w:r>
          </w:p>
        </w:tc>
        <w:tc>
          <w:tcPr>
            <w:tcW w:w="1512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①遥感导论</w:t>
            </w:r>
          </w:p>
        </w:tc>
        <w:tc>
          <w:tcPr>
            <w:tcW w:w="1596" w:type="dxa"/>
            <w:vAlign w:val="center"/>
          </w:tcPr>
          <w:p>
            <w:pPr>
              <w:pStyle w:val="7"/>
              <w:ind w:firstLine="0" w:firstLineChars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</w:rPr>
              <w:t>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②自然地理学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②资源经济学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魏建新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pStyle w:val="7"/>
              <w:spacing w:line="360" w:lineRule="atLeast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③614生态学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徐丽萍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ascii="宋体" w:hAnsi="宋体"/>
                <w:color w:val="000000"/>
                <w:szCs w:val="21"/>
              </w:rPr>
              <w:t>829</w:t>
            </w:r>
            <w:r>
              <w:rPr>
                <w:rFonts w:hint="eastAsia" w:ascii="宋体" w:hAnsi="宋体"/>
                <w:color w:val="000000"/>
                <w:szCs w:val="21"/>
              </w:rPr>
              <w:t>地理信息系统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唐湘玲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马松梅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张正勇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02 </w:t>
            </w:r>
            <w:r>
              <w:rPr>
                <w:rFonts w:hint="eastAsia"/>
                <w:bCs/>
                <w:color w:val="000000"/>
                <w:szCs w:val="21"/>
              </w:rPr>
              <w:t>数量生态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谢红梅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hint="eastAsia" w:ascii="宋体" w:hAnsi="宋体"/>
                <w:color w:val="000000"/>
                <w:szCs w:val="21"/>
              </w:rPr>
              <w:t>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①常微分方程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①复变函数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霞</w:t>
            </w:r>
          </w:p>
        </w:tc>
        <w:tc>
          <w:tcPr>
            <w:tcW w:w="966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</w:rPr>
              <w:t>英语一</w:t>
            </w:r>
          </w:p>
        </w:tc>
        <w:tc>
          <w:tcPr>
            <w:tcW w:w="1512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②概率论与数</w:t>
            </w:r>
          </w:p>
        </w:tc>
        <w:tc>
          <w:tcPr>
            <w:tcW w:w="159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②近世代数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赵新俊</w:t>
            </w:r>
          </w:p>
        </w:tc>
        <w:tc>
          <w:tcPr>
            <w:tcW w:w="966" w:type="dxa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pStyle w:val="7"/>
              <w:spacing w:line="360" w:lineRule="atLeast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③614生态学</w:t>
            </w:r>
          </w:p>
        </w:tc>
        <w:tc>
          <w:tcPr>
            <w:tcW w:w="1512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理统计</w:t>
            </w:r>
          </w:p>
        </w:tc>
        <w:tc>
          <w:tcPr>
            <w:tcW w:w="1596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</w:t>
            </w:r>
            <w:r>
              <w:rPr>
                <w:rFonts w:ascii="宋体" w:hAnsi="宋体"/>
                <w:color w:val="000000"/>
                <w:szCs w:val="21"/>
              </w:rPr>
              <w:t xml:space="preserve">01 </w:t>
            </w:r>
            <w:r>
              <w:rPr>
                <w:rFonts w:hint="eastAsia" w:ascii="宋体" w:hAnsi="宋体"/>
                <w:color w:val="000000"/>
                <w:szCs w:val="21"/>
              </w:rPr>
              <w:t>数学分析</w:t>
            </w:r>
          </w:p>
        </w:tc>
        <w:tc>
          <w:tcPr>
            <w:tcW w:w="1512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020马克思主义学院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1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8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9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030500马克思主义理论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①中国近现代史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新疆历史与民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01思想政治教育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张爱萍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基本问题研究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ind w:left="-44" w:leftChars="-21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族宗教理论政策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汪建兵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③625马克思主义基本原理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ind w:left="723" w:hanging="723" w:hangingChars="400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②思想品德修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④841中国化马克思主义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养和法律基础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梁红军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4"/>
                <w:w w:val="95"/>
                <w:szCs w:val="21"/>
              </w:rPr>
              <w:t>02马克思主义中国化研究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郑昆亮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李瑞君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龙  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梁红军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03马克思主义基本原理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夏文斌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龙  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马海寿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汪建兵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张爱萍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04中国近现代史基本问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杜宏春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题研究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夏文斌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李瑞君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马海寿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郑昆亮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华文中宋" w:hAnsi="华文中宋" w:eastAsia="华文中宋"/>
          <w:b/>
          <w:color w:val="000000"/>
          <w:sz w:val="36"/>
          <w:szCs w:val="28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28"/>
        </w:rPr>
        <w:t>2017年全日制专业学位硕士招生专业目录</w:t>
      </w:r>
    </w:p>
    <w:tbl>
      <w:tblPr>
        <w:tblStyle w:val="6"/>
        <w:tblW w:w="10513" w:type="dxa"/>
        <w:jc w:val="center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218"/>
        <w:gridCol w:w="952"/>
        <w:gridCol w:w="2785"/>
        <w:gridCol w:w="151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单位代码：10759</w:t>
            </w:r>
          </w:p>
        </w:tc>
        <w:tc>
          <w:tcPr>
            <w:tcW w:w="4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地址：新疆石河子市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邮政编码：832003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联系部门：研究生招生办</w:t>
            </w:r>
          </w:p>
        </w:tc>
        <w:tc>
          <w:tcPr>
            <w:tcW w:w="49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电话：0993-2058582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 系 人：王仲科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学院；类型、领域（专业）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代码、名称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指导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招生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初试科目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复试科目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6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001师范学院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15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7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①教育写作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045101教育管理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蔡文伯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②教育史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杜文军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③333教育综合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  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④831心理学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赵红霞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秦秋霞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  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张建平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045115小学教育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  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韩瑞娟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  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赵红霞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秦秋霞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杜文军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  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045116心理健康教育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  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麻  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马智群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于海涛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张建平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朱海东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毕爱红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孙桂香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045117科学与技术教育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张红艳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杨淑萍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赵福君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045118学前教育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方建华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002政法学院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18（9）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0351法律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035101法律（非法学）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龚战梅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①民法、刑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</w:rPr>
              <w:t>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曹  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/>
                <w:color w:val="000000"/>
              </w:rPr>
              <w:t>民事诉讼法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李青武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③398法硕联考专业基础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李德政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（非法学）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林  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④498法硕联考综合（非法学）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向在胜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12" w:type="dxa"/>
            <w:tcBorders>
              <w:top w:val="nil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035102法律（法学）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龚战梅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①民法、刑法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</w:rPr>
              <w:t>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曹  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/>
                <w:color w:val="000000"/>
              </w:rPr>
              <w:t>民事诉讼法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李青武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③397法硕联考专业基础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李德政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(法学)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林  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④497法硕联考综合(法学)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向在胜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 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045109 学科教学（历史）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  芸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 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①历史学基础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</w:rPr>
              <w:t>史学概论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杨发鹏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 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/>
                <w:color w:val="000000"/>
              </w:rPr>
              <w:t>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葛  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 教育综合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④831心理学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003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体育学院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8（4）</w:t>
            </w: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w w:val="9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 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0451学科教学（体育）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朱梅新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 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①体育学专业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 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基础综合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  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 教育综合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杨冠强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④831心理学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王莉莉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Arial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李宝国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张新辉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李旭天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004文学艺术学院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  <w:t>1</w:t>
            </w:r>
            <w:r>
              <w:rPr>
                <w:rFonts w:eastAsia="黑体"/>
                <w:b/>
                <w:bCs/>
                <w:color w:val="000000"/>
                <w:spacing w:val="-10"/>
                <w:w w:val="90"/>
                <w:szCs w:val="21"/>
              </w:rPr>
              <w:t>6</w:t>
            </w:r>
            <w:r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  <w:t>（8）</w:t>
            </w: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 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045103 学科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教学（语文）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亮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</w:t>
            </w:r>
            <w:r>
              <w:rPr>
                <w:rFonts w:ascii="宋体" w:hAnsi="宋体"/>
                <w:color w:val="000000"/>
                <w:szCs w:val="21"/>
              </w:rPr>
              <w:t>政治</w:t>
            </w:r>
            <w:r>
              <w:rPr>
                <w:rFonts w:hint="eastAsia" w:ascii="宋体" w:hAnsi="宋体"/>
                <w:color w:val="000000"/>
                <w:szCs w:val="21"/>
              </w:rPr>
              <w:t>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①语文教育综合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①语文教育</w:t>
            </w:r>
            <w:r>
              <w:rPr>
                <w:rFonts w:ascii="宋体" w:hAnsi="宋体"/>
                <w:color w:val="000000"/>
                <w:spacing w:val="-4"/>
                <w:w w:val="95"/>
                <w:szCs w:val="21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杨向奎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</w:t>
            </w:r>
            <w:r>
              <w:rPr>
                <w:rFonts w:ascii="宋体" w:hAnsi="宋体"/>
                <w:color w:val="000000"/>
                <w:szCs w:val="21"/>
              </w:rPr>
              <w:t>04</w:t>
            </w:r>
            <w:r>
              <w:rPr>
                <w:rFonts w:hint="eastAsia" w:ascii="宋体" w:hAnsi="宋体"/>
                <w:color w:val="000000"/>
                <w:szCs w:val="21"/>
              </w:rPr>
              <w:t>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②语文</w:t>
            </w:r>
            <w:r>
              <w:rPr>
                <w:rFonts w:ascii="宋体" w:hAnsi="宋体"/>
                <w:color w:val="000000"/>
                <w:szCs w:val="21"/>
              </w:rPr>
              <w:t>专业知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李江杰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③333教育</w:t>
            </w:r>
            <w:r>
              <w:rPr>
                <w:rFonts w:ascii="宋体" w:hAnsi="宋体"/>
                <w:color w:val="000000"/>
                <w:szCs w:val="21"/>
              </w:rPr>
              <w:t>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识与</w:t>
            </w:r>
            <w:r>
              <w:rPr>
                <w:rFonts w:hint="eastAsia" w:ascii="宋体" w:hAnsi="宋体"/>
                <w:color w:val="000000"/>
                <w:szCs w:val="21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吴新锋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④831心理学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凡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胡新华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杜宏春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俞  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045111 学科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教学（音乐）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  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①音乐</w:t>
            </w:r>
            <w:r>
              <w:rPr>
                <w:rFonts w:ascii="宋体" w:hAnsi="宋体"/>
                <w:color w:val="000000"/>
                <w:szCs w:val="21"/>
              </w:rPr>
              <w:t>表演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①教育</w:t>
            </w:r>
            <w:r>
              <w:rPr>
                <w:rFonts w:ascii="宋体" w:hAnsi="宋体"/>
                <w:color w:val="000000"/>
                <w:szCs w:val="21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②音乐专业</w:t>
            </w:r>
            <w:r>
              <w:rPr>
                <w:rFonts w:ascii="宋体" w:hAnsi="宋体"/>
                <w:color w:val="000000"/>
                <w:spacing w:val="-4"/>
                <w:w w:val="95"/>
                <w:szCs w:val="21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045113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学科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教学（美术）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王志炜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①美术</w:t>
            </w:r>
            <w:r>
              <w:rPr>
                <w:rFonts w:ascii="宋体" w:hAnsi="宋体"/>
                <w:color w:val="000000"/>
                <w:szCs w:val="21"/>
              </w:rPr>
              <w:t>评论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①教育写作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段保国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②中外美术史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陈建华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005外国语学院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  <w:t>8（4）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0451教育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045108学科教学（英语）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魏宏君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综合英语</w:t>
            </w:r>
          </w:p>
        </w:tc>
        <w:tc>
          <w:tcPr>
            <w:tcW w:w="1582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英语语言学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骆北刚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②204英语二或202俄语或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英美文学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欧光安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203日语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油小丽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③333教育综合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陈荣泉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④803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英语教学论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叶春莉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006生命科学学院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6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3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Cs w:val="21"/>
              </w:rPr>
              <w:t>0451 教育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Cs w:val="21"/>
              </w:rPr>
              <w:t>045107学科教学（生物）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王绍明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生物学课程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张亚平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与教学论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阎  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 教育综合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王爱英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④831心理学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刘红玲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黄先忠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  淼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  磊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  峰</w:t>
            </w:r>
          </w:p>
        </w:tc>
        <w:tc>
          <w:tcPr>
            <w:tcW w:w="95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  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李鸿彬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  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闫  洁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胡文革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007化学化工学院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34（17）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0451教育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045106学科教学（化学）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于  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①化学综合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杨红兵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卫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③333教育综合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杨金凤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 心理学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0852工程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085216化学工程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  斌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①物理化学或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张金利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化工原理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朱明远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  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④</w:t>
            </w:r>
            <w:r>
              <w:rPr>
                <w:rFonts w:ascii="宋体" w:hAnsi="宋体"/>
                <w:color w:val="000000"/>
                <w:spacing w:val="-4"/>
                <w:w w:val="95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26化工原理或827物理化学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谢建伟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郭瑞丽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张建树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  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  彬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乔秀文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鲁建江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邓  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曹  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徐小琳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武占省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张根林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洪成林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刘志勇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但建明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马彦青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彭邦华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贾  鑫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王传义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王永涛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王自军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史玉琳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  宁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彭文才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w w:val="9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马晓伟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  洁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顾承志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李江兵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党艳艳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常启刚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叶邦策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郭旭虹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侯  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葛桂贤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  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王贺云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杜广芬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  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马明国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潘世烈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吕新明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008信息科学与技术学院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4（2）</w:t>
            </w: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0451教育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045114现代教育技术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  理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Cs w:val="21"/>
                <w:highlight w:val="yellow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ind w:left="-5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多媒体技术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①计算机网络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波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ind w:left="-5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②教育技术学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刘长征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③333教育综合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  超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④831心理学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攀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卢  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骆瑞玲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田  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009机械电气工程学院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36</w:t>
            </w:r>
            <w:r>
              <w:rPr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18</w:t>
            </w:r>
            <w:r>
              <w:rPr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0852工程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085201机械工程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  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①机械制造基础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张立新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葛  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曾海峰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毕新胜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梅卫江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王吉奎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  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刘姣娣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  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张宏文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王卫兵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李江全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朱荣光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  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龚立娇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冯静安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赵永满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曹肆林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纪  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蒙贺伟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蔡新红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李志刚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  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坎  杂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李成松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王丽红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  威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  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江英兰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丛锦玲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李玉林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085227农业工程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马本学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①农业机械学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w w:val="90"/>
                <w:szCs w:val="21"/>
              </w:rPr>
              <w:t>①机械CAD/CAM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温浩军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李景彬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张若宇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④810机械设计基础或811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  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电工电子学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  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  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0951农业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095109农业机械化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  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①农业机械学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w w:val="90"/>
                <w:szCs w:val="21"/>
              </w:rPr>
              <w:t>①机械CAD/CAM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  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李亚萍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③341农业知识综合三（农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业机械化领域）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④810机械设计基础或811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电工电子学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010水利建筑工程学院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spacing w:val="-10"/>
                <w:w w:val="90"/>
                <w:szCs w:val="21"/>
              </w:rPr>
            </w:pPr>
            <w:r>
              <w:rPr>
                <w:b/>
                <w:color w:val="000000"/>
                <w:spacing w:val="-10"/>
                <w:w w:val="90"/>
                <w:szCs w:val="21"/>
              </w:rPr>
              <w:t>30</w:t>
            </w:r>
            <w:r>
              <w:rPr>
                <w:rFonts w:hAnsi="宋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b/>
                <w:color w:val="000000"/>
                <w:spacing w:val="-10"/>
                <w:w w:val="90"/>
                <w:szCs w:val="21"/>
              </w:rPr>
              <w:t>15</w:t>
            </w:r>
            <w:r>
              <w:rPr>
                <w:rFonts w:hAnsi="宋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0852工程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085213 建筑与土木工程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何明胜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①混凝土结构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姜曙光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或房屋建筑学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②结构力学或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袁  康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  <w:w w:val="90"/>
                <w:szCs w:val="21"/>
              </w:rPr>
              <w:t>808材料力学或809水力学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  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程建军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宋  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夏多田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李志强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  纯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王玉山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085214水利工程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何新林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①水工建筑物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刘海隆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或水工钢筋混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②结构力学或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  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凝土结构学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宗全利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王振华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吴文勇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  广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姜海波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乔长录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吕廷波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  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程建军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刘贞姬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陈伏龙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085227农业工程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何新林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①工程水文学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王振华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或灌溉排水工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②结构力学或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吕德生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李俊峰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王春霞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刘洪光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011食品学院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26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13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0852工程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085231食品工程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  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color w:val="000000"/>
                <w:szCs w:val="21"/>
              </w:rPr>
              <w:t>101</w:t>
            </w:r>
            <w:r>
              <w:rPr>
                <w:rFonts w:hint="eastAsia"/>
                <w:color w:val="000000"/>
                <w:szCs w:val="21"/>
              </w:rPr>
              <w:t xml:space="preserve">思想政治理论  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农产品贮藏</w:t>
            </w:r>
          </w:p>
        </w:tc>
        <w:tc>
          <w:tcPr>
            <w:tcW w:w="1582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食品营养学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陈计峦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color w:val="000000"/>
                <w:szCs w:val="21"/>
              </w:rPr>
              <w:t>204</w:t>
            </w:r>
            <w:r>
              <w:rPr>
                <w:rFonts w:hint="eastAsia"/>
                <w:color w:val="000000"/>
                <w:szCs w:val="21"/>
              </w:rPr>
              <w:t>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与加工</w:t>
            </w:r>
          </w:p>
        </w:tc>
        <w:tc>
          <w:tcPr>
            <w:tcW w:w="1582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>
              <w:rPr>
                <w:rFonts w:hint="eastAsia" w:ascii="宋体" w:hAnsi="宋体"/>
                <w:color w:val="000000"/>
                <w:szCs w:val="21"/>
              </w:rPr>
              <w:t>食品分析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陈国刚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color w:val="000000"/>
                <w:szCs w:val="21"/>
              </w:rPr>
              <w:t>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  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④832食品工艺学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程卫东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童军茂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单春会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  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卢士玲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李应彪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李宝坤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詹  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魏长庆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王周平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毛晓英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  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王庆玲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0951农业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095113食品加工与安全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color w:val="000000"/>
                <w:szCs w:val="21"/>
              </w:rPr>
              <w:t>101</w:t>
            </w:r>
            <w:r>
              <w:rPr>
                <w:rFonts w:hint="eastAsia"/>
                <w:color w:val="000000"/>
                <w:szCs w:val="21"/>
              </w:rPr>
              <w:t xml:space="preserve">思想政治理论  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农产品贮藏</w:t>
            </w:r>
          </w:p>
        </w:tc>
        <w:tc>
          <w:tcPr>
            <w:tcW w:w="1582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食品营养学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卢士玲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color w:val="000000"/>
                <w:szCs w:val="21"/>
              </w:rPr>
              <w:t>204</w:t>
            </w:r>
            <w:r>
              <w:rPr>
                <w:rFonts w:hint="eastAsia"/>
                <w:color w:val="000000"/>
                <w:szCs w:val="21"/>
              </w:rPr>
              <w:t>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与加工</w:t>
            </w:r>
          </w:p>
        </w:tc>
        <w:tc>
          <w:tcPr>
            <w:tcW w:w="1582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>
              <w:rPr>
                <w:rFonts w:hint="eastAsia" w:ascii="宋体" w:hAnsi="宋体"/>
                <w:color w:val="000000"/>
                <w:szCs w:val="21"/>
              </w:rPr>
              <w:t>食品分析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李应彪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③341农业知识综合三（食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田洪磊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品加工与安全领域）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单春会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④832食品工艺学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  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陈计峦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倪永清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史学伟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  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郑晓吉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毛晓英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姬  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王庆玲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012农学院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34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17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0951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农业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095101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作物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张旺锋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①作物学综合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马富裕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②</w:t>
            </w:r>
            <w:r>
              <w:rPr>
                <w:rFonts w:hint="eastAsia" w:ascii="宋体" w:hAnsi="宋体"/>
                <w:color w:val="000000"/>
                <w:szCs w:val="21"/>
              </w:rPr>
              <w:t>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（含作物栽培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②作物种子学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  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③</w:t>
            </w:r>
            <w:r>
              <w:rPr>
                <w:rFonts w:hint="eastAsia" w:ascii="宋体" w:hAnsi="宋体"/>
                <w:color w:val="000000"/>
                <w:szCs w:val="21"/>
              </w:rPr>
              <w:t>339农业知识综合一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学、作物育种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罗宏海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④817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学、耕作学）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樊  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①作物学综合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王登伟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张亚黎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李少昆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蒋桂英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刁  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李鲁华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刘建国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李卫华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魏亦农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齐军仓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孔广超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朱华国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刘朝巍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张伟</w:t>
            </w:r>
            <w:r>
              <w:rPr>
                <w:rFonts w:hint="eastAsia" w:ascii="宋体" w:hAnsi="宋体"/>
                <w:color w:val="000000"/>
                <w:sz w:val="15"/>
                <w:szCs w:val="21"/>
              </w:rPr>
              <w:t>（小）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李艳军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王江丽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095102园艺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鲁晓燕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园艺植物育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园艺植物育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郁松林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种学总论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种学各论（果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牛建新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③339农业知识综合一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树育种学各论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冯建荣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+蔬菜育种学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刘怀锋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各论50%）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刘慧英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②设施园艺学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吕国华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园艺植物育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庞胜群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崔金霞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刁  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吉雪花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孙军利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赵宝龙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容新民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095103农业资源利用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褚贵新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综合测试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侯振安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（土壤农化分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②作物营养与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冶  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③339农业知识综合一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析、土壤资源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学、作物营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危常州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养与施肥）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王海江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王开勇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  翔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肖春花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乐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谢海霞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徐万里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成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095104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植物保护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黄家风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①农作物有害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①植物检疫学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生物防治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③339农业知识综合一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赵思峰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王晓东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向本春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郭文超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陈刘生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赵伊英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王俊刚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张建萍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王佩玲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王少山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杨德松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任毓忠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都业娟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韩小强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李亦松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  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林克剑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政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095111农业科技组织与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刘建国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公共管理学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① 农业推广学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李鲁华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(二)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 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王江丽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③342农业知识综合四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李卫华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孔广超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马富裕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0951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12农业信息化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马富裕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101思想政治理论 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pacing w:val="-4"/>
                <w:w w:val="90"/>
                <w:szCs w:val="21"/>
              </w:rPr>
              <w:t>农业信息技术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王江丽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危常州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③341农业知识综合三（农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王登伟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业信息化领域）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蒋桂英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祁亚琴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095114设施农业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吕国华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①设施园艺学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①园艺通论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②蔬菜学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刘慧英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③341农业知识综合三（设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刁  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施农业领域）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吉雪花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095115种业</w:t>
            </w: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孔广超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①作物育种学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魏亦农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②种子生产学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③339农业知识综合一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李卫华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  <w:highlight w:val="red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朱华国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齐军仓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薛  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013动物科技学院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20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 w:eastAsia="黑体"/>
                <w:b/>
                <w:color w:val="000000"/>
                <w:spacing w:val="-10"/>
                <w:w w:val="90"/>
                <w:szCs w:val="21"/>
              </w:rPr>
              <w:t>10</w:t>
            </w:r>
            <w:r>
              <w:rPr>
                <w:rFonts w:eastAsia="黑体"/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0951农业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095105养殖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贾  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①动物遗传育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①动物繁殖学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赵宗胜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②动物营养学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ind w:left="-105" w:leftChars="-50" w:right="-107" w:rightChars="-51"/>
              <w:jc w:val="center"/>
              <w:rPr>
                <w:rFonts w:hint="eastAsia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吾热力哈孜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③340农业知识综合二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④836动物生产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  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皮文辉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沈  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代  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万鹏程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史洪才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李文蓉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张文举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潘晓亮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孙国君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  洁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王新峰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尹君亮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初红军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胡广东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曾维斌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曾献存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095106草业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马春晖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①饲草生产学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①动物营养学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张文举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②饲料学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张前兵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339农业知识综合一或340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鲁为华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农业知识综合二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楚光明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④837草地学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0952兽医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①动物传染病学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①兽医病理学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01兽医技术服务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谷新利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②兽医药理学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贾  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③343兽医基础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陈创夫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④839兽医专业知识综合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乔  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孙延鸣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  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孟庆玲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何高明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ind w:left="1" w:leftChars="-43" w:right="-67" w:rightChars="-32" w:hanging="91" w:hangingChars="45"/>
              <w:jc w:val="center"/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赛务加甫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蒋建军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刘贤侠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盛金良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  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屈勇刚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齐亚银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薄新文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徐春生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王鹏雁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02兽医卫生监督与管理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劼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  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014医学院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150</w:t>
            </w:r>
            <w:r>
              <w:rPr>
                <w:b/>
                <w:color w:val="000000"/>
                <w:spacing w:val="-10"/>
                <w:w w:val="9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75</w:t>
            </w:r>
            <w:r>
              <w:rPr>
                <w:b/>
                <w:color w:val="000000"/>
                <w:spacing w:val="-10"/>
                <w:w w:val="90"/>
                <w:szCs w:val="21"/>
              </w:rPr>
              <w:t>）</w:t>
            </w: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1051临床医学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01内科学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①内科学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陈卫刚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③306临床医学综合能力（西医）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左维泽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聂占国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季  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徐丽红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黎永军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张伟平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石光英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侃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常向云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郭艳英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吴广胜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武丽君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顿晓熠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杨晓萍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春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陆  晨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王彦斌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许西琳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  键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姜  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黄玉蓉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杨晓红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凌  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邱  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  晓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李南方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李国庆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  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高方明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杜广胜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姚  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茶春喜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杨百京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边文贵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严治涛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  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张德莲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ind w:left="-105" w:leftChars="-50" w:right="-67" w:rightChars="-32"/>
              <w:jc w:val="center"/>
              <w:rPr>
                <w:rFonts w:hint="eastAsia" w:ascii="宋体" w:hAnsi="宋体"/>
                <w:color w:val="000000"/>
                <w:spacing w:val="-4"/>
                <w:w w:val="7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70"/>
                <w:szCs w:val="21"/>
              </w:rPr>
              <w:t>穆叶赛.尼加提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刘俊明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田书信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02儿科学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谷  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①儿科学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李芳君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张惠荣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宁建英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尹晓文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03老年医学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①内科学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柳  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罗文利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严治涛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王红梅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04神经病学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①神经病学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徐江涛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李红燕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刘春红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w w:val="90"/>
                <w:szCs w:val="21"/>
              </w:rPr>
              <w:t>1051</w:t>
            </w:r>
            <w:r>
              <w:rPr>
                <w:rFonts w:ascii="宋体" w:hAnsi="宋体"/>
                <w:b/>
                <w:color w:val="000000"/>
                <w:spacing w:val="-4"/>
                <w:w w:val="90"/>
                <w:szCs w:val="21"/>
              </w:rPr>
              <w:t>05</w:t>
            </w:r>
            <w:r>
              <w:rPr>
                <w:rFonts w:hint="eastAsia" w:ascii="宋体" w:hAnsi="宋体"/>
                <w:b/>
                <w:color w:val="000000"/>
                <w:spacing w:val="-4"/>
                <w:w w:val="90"/>
                <w:szCs w:val="21"/>
              </w:rPr>
              <w:t>精神病与精神卫生学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张桂青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top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①精神病与精</w:t>
            </w:r>
          </w:p>
        </w:tc>
        <w:tc>
          <w:tcPr>
            <w:tcW w:w="1582" w:type="dxa"/>
            <w:vAlign w:val="top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top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神卫生学</w:t>
            </w:r>
          </w:p>
        </w:tc>
        <w:tc>
          <w:tcPr>
            <w:tcW w:w="1582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top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06皮肤病与性病学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贾雪松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①皮肤病与性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康晓静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病学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普雄明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吴卫东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jc w:val="distribute"/>
              <w:rPr>
                <w:rFonts w:hint="eastAsia" w:ascii="宋体" w:hAnsi="宋体"/>
                <w:bCs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9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w w:val="90"/>
                <w:szCs w:val="21"/>
              </w:rPr>
              <w:t>07影像医学与核医学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赵新建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刘兵元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杜  凡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王成伟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卢桂林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宁  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王忠敏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魏建新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李  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105108临床检验诊断学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  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①临床检验诊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马雅静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断学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余伍忠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邹小广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伏建峰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史清海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张  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何建伟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09外科学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彭心宇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①外科学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黄桂林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张示杰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牛建华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欧阳军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吴向未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戈小虎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吕海龙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刘江伟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周旭坤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史晨辉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董金波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  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孙建华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王维山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李宽新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王勤章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李应龙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王业忠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杨小朋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吴勤奋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  冬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朱佳龙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魏育涛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兰智新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李前跃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  兵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刘江文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吴永刚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利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李九智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70"/>
                <w:szCs w:val="21"/>
              </w:rPr>
              <w:t>阿吉木</w:t>
            </w:r>
            <w:r>
              <w:rPr>
                <w:rFonts w:hint="eastAsia" w:ascii="宋体" w:hAnsi="宋体"/>
                <w:color w:val="000000"/>
                <w:spacing w:val="-4"/>
                <w:w w:val="70"/>
                <w:sz w:val="19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pacing w:val="-4"/>
                <w:w w:val="70"/>
                <w:szCs w:val="21"/>
              </w:rPr>
              <w:t>克木热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10妇产科学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王英红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①妇产科学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  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  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ind w:left="2" w:leftChars="-43" w:right="-94" w:rightChars="-45" w:hanging="92" w:hangingChars="74"/>
              <w:jc w:val="center"/>
              <w:rPr>
                <w:rFonts w:hint="eastAsia" w:ascii="宋体" w:hAnsi="宋体"/>
                <w:color w:val="000000"/>
                <w:spacing w:val="-4"/>
                <w:w w:val="7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70"/>
                <w:sz w:val="19"/>
                <w:szCs w:val="21"/>
              </w:rPr>
              <w:t>昆多孜.乌赛那洪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韩莉莉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11眼科学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①眼科学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高晓唯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田艳明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  兵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张奕霞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12耳鼻咽喉科学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①口腔科学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  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瞻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顾兴智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黎昌学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13肿瘤学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彭心宇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①肿瘤学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张示杰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吴向未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曹玉文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陈云昭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邹  泓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庞丽娟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刘春霞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赵新建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刘兵元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宁  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卢  宁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  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巩  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王成伟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胡建明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刘清华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苏鹏程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9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w w:val="90"/>
                <w:szCs w:val="21"/>
              </w:rPr>
              <w:t>14康复医学与理疗学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张桂青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①康复医学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邹韶红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宏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宋永斌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15运动医学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史晨辉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①外科学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16麻醉学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代志刚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①麻醉学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徐桂萍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董希玮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郭安梅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高元丽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17急诊医学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欧阳军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①急诊医学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李桂花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李新宇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许  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李晓峰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梁彦平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敖  其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105127全科医学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  侃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①内科学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常向云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  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张云霞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张惠丽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井明霞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李述刚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杨晓萍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余丽君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105128临床病理学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曹玉文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①临床病理学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陈云昭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②临床综合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庞丽娟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刘春霞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邹  泓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  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  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孙振柱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王玉兰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  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胡建明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王良海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1052口腔医学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  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①口腔医学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黎昌学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③352口腔综合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1054护理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李新辉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①病理生理学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6"/>
                <w:w w:val="90"/>
                <w:kern w:val="0"/>
                <w:szCs w:val="21"/>
              </w:rPr>
              <w:t>李  萍（小）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②201英语一</w:t>
            </w:r>
          </w:p>
        </w:tc>
        <w:tc>
          <w:tcPr>
            <w:tcW w:w="151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②健康评估</w:t>
            </w:r>
          </w:p>
        </w:tc>
        <w:tc>
          <w:tcPr>
            <w:tcW w:w="1582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艳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③308护理综合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pacing w:val="-26"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杨贵荣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6"/>
                <w:w w:val="90"/>
                <w:kern w:val="0"/>
                <w:szCs w:val="21"/>
              </w:rPr>
              <w:t>李  萍（大）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  琴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武礼琴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pacing w:val="-26"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张国琴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  静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左彭湘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林陶玉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朱美意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145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015药学院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6（3）</w:t>
            </w: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105500药学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hint="eastAsia" w:ascii="宋体" w:hAnsi="宋体"/>
                <w:color w:val="000000"/>
                <w:szCs w:val="21"/>
              </w:rPr>
              <w:t>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①药理学或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01临床药学及药物评价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唐  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  <w:t xml:space="preserve"> </w:t>
            </w: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药物化学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②药物分析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张永军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③349药学综合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天然药物化学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胡艳丽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（3选2）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  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尹东锋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王新春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02药物制备及质量控制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  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  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  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李迎春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  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祁  荣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王航宇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王新春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王永华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  芹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闫  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邢建国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庞世宾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03新疆天然药物资源的</w:t>
            </w: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田丽萍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开发与应用</w:t>
            </w: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王金辉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郑秋生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  琪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王航宇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  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姚新成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  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秦冬梅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陈韩英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闫  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庞市宾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  梅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孙玉华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顾政一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  芹</w:t>
            </w:r>
          </w:p>
        </w:tc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016经济与管理学院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w w:val="90"/>
                <w:szCs w:val="21"/>
              </w:rPr>
              <w:t>160（80）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0251金融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01国际金融与国际贸易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李豫新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①金融市场学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程广斌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程中海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③303数学三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支小军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④431金融学综合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  林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磊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02金融机构与投资理财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龚新蜀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刘康华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卢  豫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  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江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孙志红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03资本市场与公司金融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谢婷婷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朱金鹤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  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唐  勇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Cs w:val="21"/>
              </w:rPr>
              <w:t>0256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资产评估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01资产评估理论与方法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杨兴全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①会计学与经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  俊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济法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郭桂花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③303数学三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池玉莲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④436资产评估专业基础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02项目评估与管理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王建中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陈旭东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03企业价值评估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吴昊旻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王伟国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0951农业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hint="eastAsia" w:ascii="宋体" w:hAnsi="宋体"/>
                <w:color w:val="000000"/>
                <w:szCs w:val="21"/>
              </w:rPr>
              <w:t>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①农业经济管理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①发展经济学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095110农村与区域发展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祝宏辉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③342农业知识综合四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王永静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④824经济管理学基础综合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罗  芳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赵新民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张红丽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孔令英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胡宜挺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张晓莉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王太祥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雍  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程  钢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李万明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柴富成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张凤丽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1253会计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王生年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①199管理类联考综合能力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①专业综合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01会计理论与方法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郭桂花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（会计学、财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池玉莲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务管理）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吴昊旻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  嫦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陈旭东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02财务理论与方法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杨兴全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  俊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刘清军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袁  玲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王建中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  卉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03会计信息化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王伟国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018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理学院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pacing w:val="-10"/>
                <w:w w:val="90"/>
                <w:szCs w:val="21"/>
              </w:rPr>
              <w:t>9</w:t>
            </w:r>
            <w:r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  <w:t>（4）</w:t>
            </w: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0451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教育</w:t>
            </w:r>
          </w:p>
        </w:tc>
        <w:tc>
          <w:tcPr>
            <w:tcW w:w="12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①</w:t>
            </w:r>
            <w:r>
              <w:rPr>
                <w:rFonts w:ascii="宋体" w:hAnsi="宋体" w:cs="宋体"/>
                <w:color w:val="000000"/>
                <w:szCs w:val="21"/>
              </w:rPr>
              <w:t>101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045104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学科教学（数学）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李</w:t>
            </w:r>
            <w:r>
              <w:rPr>
                <w:rFonts w:cs="宋体"/>
                <w:color w:val="000000"/>
                <w:szCs w:val="21"/>
              </w:rPr>
              <w:t xml:space="preserve">  </w:t>
            </w:r>
            <w:r>
              <w:rPr>
                <w:rFonts w:hint="eastAsia" w:cs="宋体"/>
                <w:color w:val="000000"/>
                <w:szCs w:val="21"/>
              </w:rPr>
              <w:t>砚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②</w:t>
            </w:r>
            <w:r>
              <w:rPr>
                <w:rFonts w:ascii="宋体" w:hAnsi="宋体" w:cs="宋体"/>
                <w:color w:val="000000"/>
                <w:szCs w:val="21"/>
              </w:rPr>
              <w:t>204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英语二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①数学综合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①数学文化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代瑞香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③</w:t>
            </w:r>
            <w:r>
              <w:rPr>
                <w:rFonts w:ascii="宋体" w:hAnsi="宋体" w:cs="宋体"/>
                <w:color w:val="000000"/>
                <w:szCs w:val="21"/>
              </w:rPr>
              <w:t>333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教育综合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（数学分析、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②概率论与数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曹香兰</w:t>
            </w:r>
          </w:p>
        </w:tc>
        <w:tc>
          <w:tcPr>
            <w:tcW w:w="952" w:type="dxa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④831心理学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高等代数）</w:t>
            </w:r>
          </w:p>
        </w:tc>
        <w:tc>
          <w:tcPr>
            <w:tcW w:w="1582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谢红梅</w:t>
            </w:r>
          </w:p>
        </w:tc>
        <w:tc>
          <w:tcPr>
            <w:tcW w:w="952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张福娥</w:t>
            </w:r>
          </w:p>
        </w:tc>
        <w:tc>
          <w:tcPr>
            <w:tcW w:w="952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易正俊</w:t>
            </w:r>
          </w:p>
        </w:tc>
        <w:tc>
          <w:tcPr>
            <w:tcW w:w="952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张万雄</w:t>
            </w:r>
          </w:p>
        </w:tc>
        <w:tc>
          <w:tcPr>
            <w:tcW w:w="952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穆春来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韩志全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王  福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045105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学科教学（物理）</w:t>
            </w: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葛桂贤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①</w:t>
            </w:r>
            <w:r>
              <w:rPr>
                <w:rFonts w:hint="eastAsia" w:cs="宋体"/>
                <w:color w:val="000000"/>
                <w:szCs w:val="21"/>
              </w:rPr>
              <w:t>物理教学论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</w:rPr>
              <w:t>物理学基础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侯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娟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②</w:t>
            </w:r>
            <w:r>
              <w:rPr>
                <w:rFonts w:hint="eastAsia" w:ascii="宋体" w:hAnsi="宋体"/>
                <w:color w:val="000000"/>
                <w:szCs w:val="21"/>
              </w:rPr>
              <w:t>普通物理学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（含热学、光学、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刘效勇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（含力学、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量子物理基础）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张吉东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电磁学）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pacing w:val="-2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王海峰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045110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学科教学（地理）</w:t>
            </w: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张军民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地理教学论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①自然地理学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徐丽萍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②人文地理学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②经济地理学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王</w:t>
            </w:r>
            <w:r>
              <w:rPr>
                <w:rFonts w:cs="宋体"/>
                <w:color w:val="000000"/>
                <w:szCs w:val="21"/>
              </w:rPr>
              <w:t xml:space="preserve">  </w:t>
            </w:r>
            <w:r>
              <w:rPr>
                <w:rFonts w:hint="eastAsia" w:cs="宋体"/>
                <w:color w:val="000000"/>
                <w:szCs w:val="21"/>
              </w:rPr>
              <w:t>玲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  <w:ind w:firstLine="0" w:firstLineChars="0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马松梅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刘</w:t>
            </w:r>
            <w:r>
              <w:rPr>
                <w:rFonts w:cs="宋体"/>
                <w:color w:val="000000"/>
                <w:szCs w:val="21"/>
              </w:rPr>
              <w:t xml:space="preserve">  </w:t>
            </w:r>
            <w:r>
              <w:rPr>
                <w:rFonts w:hint="eastAsia" w:cs="宋体"/>
                <w:color w:val="000000"/>
                <w:szCs w:val="21"/>
              </w:rPr>
              <w:t>琳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马玉香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郭</w:t>
            </w:r>
            <w:r>
              <w:rPr>
                <w:rFonts w:cs="宋体"/>
                <w:color w:val="000000"/>
                <w:szCs w:val="21"/>
              </w:rPr>
              <w:t xml:space="preserve">  </w:t>
            </w:r>
            <w:r>
              <w:rPr>
                <w:rFonts w:hint="eastAsia" w:cs="宋体"/>
                <w:color w:val="000000"/>
                <w:szCs w:val="21"/>
              </w:rPr>
              <w:t>鹏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020 马克思主义学院</w:t>
            </w: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  <w:t>8（4）</w:t>
            </w: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0451教育</w:t>
            </w: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①思想政治教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①中国化马克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045102学科教学（思政）</w:t>
            </w: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夏文斌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育原理与方法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思主义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郑昆亮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③333教育综合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①新疆历史与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  洁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④831心理学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民族宗教理论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李瑞君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张爱萍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梁红军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8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3240"/>
        </w:tabs>
        <w:jc w:val="center"/>
        <w:rPr>
          <w:rFonts w:hint="eastAsia" w:ascii="华文中宋" w:hAnsi="华文中宋" w:eastAsia="华文中宋"/>
          <w:b/>
          <w:color w:val="000000"/>
          <w:sz w:val="36"/>
          <w:szCs w:val="28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28"/>
        </w:rPr>
        <w:t>2017年非全日制硕士招生专业目录</w:t>
      </w:r>
    </w:p>
    <w:tbl>
      <w:tblPr>
        <w:tblStyle w:val="6"/>
        <w:tblW w:w="10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1213"/>
        <w:gridCol w:w="966"/>
        <w:gridCol w:w="2777"/>
        <w:gridCol w:w="1512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单位代码：10759</w:t>
            </w: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地址：新疆石河子市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邮政编码：832003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联系部门：研究生招生办</w:t>
            </w:r>
          </w:p>
        </w:tc>
        <w:tc>
          <w:tcPr>
            <w:tcW w:w="49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电话：0993-2058582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76" w:lineRule="auto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联系人：王仲科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2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学院；专业代码、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专业名称；研究方向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指导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招生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初试科目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复试科目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6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007化学化工学院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  <w:r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  <w:t>6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0852工程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085216化学工程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  斌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①物理化学或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张金利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化工原理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朱明远</w:t>
            </w: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  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④</w:t>
            </w:r>
            <w:r>
              <w:rPr>
                <w:rFonts w:ascii="宋体" w:hAnsi="宋体"/>
                <w:color w:val="000000"/>
                <w:spacing w:val="-4"/>
                <w:w w:val="95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  <w:t>26化工原理或827物理化学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谢建伟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郭瑞丽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张建树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  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  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乔秀文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鲁建江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邓  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曹  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徐小琳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武占省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张根林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洪成林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刘志勇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但建明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马彦青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彭邦华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贾  鑫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王传义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王永涛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王自军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史玉琳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  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彭文才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w w:val="9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马晓伟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  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顾承志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李江兵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党艳艳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常启刚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叶邦策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郭旭虹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侯  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葛桂贤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  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王贺云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杜广芬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  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马明国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潘世烈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吕新明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009机械电气工程学院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  <w:r>
              <w:rPr>
                <w:color w:val="000000"/>
                <w:spacing w:val="-10"/>
                <w:w w:val="90"/>
                <w:szCs w:val="21"/>
              </w:rPr>
              <w:t>9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085201机械工程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  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①机械制造基础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张立新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葛  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曾海峰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毕新胜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梅卫江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王吉奎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  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刘姣娣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  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张宏文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王卫兵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李江全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朱荣光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  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龚立娇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冯静安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赵永满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曹肆林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纪  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蒙贺伟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蔡新红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李志刚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  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坎  杂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李成松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王丽红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  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  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江英兰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丛锦玲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李玉林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085227农业工程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马本学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①农业机械学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w w:val="90"/>
                <w:szCs w:val="21"/>
              </w:rPr>
              <w:t>①机械CAD/CAM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温浩军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李景彬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张若宇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④810机械设计基础或811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  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电工电子学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  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  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0951农业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095109农业机械化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  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①农业机械学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w w:val="90"/>
                <w:szCs w:val="21"/>
              </w:rPr>
              <w:t>①机械CAD/CAM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李亚萍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③341农业知识综合三（农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业机械化领域）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④810机械设计基础或811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电工电子学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010水利建筑工程学院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  <w:r>
              <w:rPr>
                <w:color w:val="000000"/>
                <w:spacing w:val="-10"/>
                <w:w w:val="90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0852工程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085227农业工程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何新林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①工程水文学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王振华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或灌溉排水工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②结构力学或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吕德生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程学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李俊峰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  <w:w w:val="90"/>
                <w:szCs w:val="21"/>
              </w:rPr>
              <w:t>808材料力学或809水力学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王春霞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刘洪光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011食品学院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  <w:r>
              <w:rPr>
                <w:color w:val="000000"/>
                <w:spacing w:val="-10"/>
                <w:w w:val="90"/>
                <w:szCs w:val="21"/>
              </w:rPr>
              <w:t>18</w:t>
            </w: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0852工程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085231食品工程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  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color w:val="000000"/>
                <w:szCs w:val="21"/>
              </w:rPr>
              <w:t>101</w:t>
            </w:r>
            <w:r>
              <w:rPr>
                <w:rFonts w:hint="eastAsia"/>
                <w:color w:val="000000"/>
                <w:szCs w:val="21"/>
              </w:rPr>
              <w:t xml:space="preserve">思想政治理论  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农产品贮藏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食品营养学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陈计峦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color w:val="000000"/>
                <w:szCs w:val="21"/>
              </w:rPr>
              <w:t>204</w:t>
            </w:r>
            <w:r>
              <w:rPr>
                <w:rFonts w:hint="eastAsia"/>
                <w:color w:val="000000"/>
                <w:szCs w:val="21"/>
              </w:rPr>
              <w:t>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与加工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>
              <w:rPr>
                <w:rFonts w:hint="eastAsia" w:ascii="宋体" w:hAnsi="宋体"/>
                <w:color w:val="000000"/>
                <w:szCs w:val="21"/>
              </w:rPr>
              <w:t>食品分析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陈国刚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color w:val="000000"/>
                <w:szCs w:val="21"/>
              </w:rPr>
              <w:t>302数学二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  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④832食品工艺学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程卫东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童军茂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单春会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  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卢士玲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李应彪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李宝坤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詹  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魏长庆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王周平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毛晓英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  波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王庆玲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0951农业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095113食品加工与安全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color w:val="000000"/>
                <w:szCs w:val="21"/>
              </w:rPr>
              <w:t>101</w:t>
            </w:r>
            <w:r>
              <w:rPr>
                <w:rFonts w:hint="eastAsia"/>
                <w:color w:val="000000"/>
                <w:szCs w:val="21"/>
              </w:rPr>
              <w:t xml:space="preserve">思想政治理论  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农产品贮藏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食品营养学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卢士玲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color w:val="000000"/>
                <w:szCs w:val="21"/>
              </w:rPr>
              <w:t>204</w:t>
            </w:r>
            <w:r>
              <w:rPr>
                <w:rFonts w:hint="eastAsia"/>
                <w:color w:val="000000"/>
                <w:szCs w:val="21"/>
              </w:rPr>
              <w:t>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与加工</w:t>
            </w:r>
          </w:p>
        </w:tc>
        <w:tc>
          <w:tcPr>
            <w:tcW w:w="1596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>
              <w:rPr>
                <w:rFonts w:hint="eastAsia" w:ascii="宋体" w:hAnsi="宋体"/>
                <w:color w:val="000000"/>
                <w:szCs w:val="21"/>
              </w:rPr>
              <w:t>食品分析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李应彪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③341农业知识综合三（食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田洪磊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品加工与安全领域）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单春会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④832食品工艺学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  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陈计峦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倪永清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史学伟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  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郑晓吉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毛晓英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姬  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王庆玲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012农学院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  <w:r>
              <w:rPr>
                <w:color w:val="000000"/>
                <w:spacing w:val="-10"/>
                <w:w w:val="90"/>
                <w:szCs w:val="21"/>
              </w:rPr>
              <w:t>32</w:t>
            </w: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0951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农业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095101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作物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张旺锋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①作物学综合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马富裕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②</w:t>
            </w:r>
            <w:r>
              <w:rPr>
                <w:rFonts w:hint="eastAsia" w:ascii="宋体" w:hAnsi="宋体"/>
                <w:color w:val="000000"/>
                <w:szCs w:val="21"/>
              </w:rPr>
              <w:t>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（含作物栽培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②作物种子学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  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③</w:t>
            </w:r>
            <w:r>
              <w:rPr>
                <w:rFonts w:hint="eastAsia" w:ascii="宋体" w:hAnsi="宋体"/>
                <w:color w:val="000000"/>
                <w:szCs w:val="21"/>
              </w:rPr>
              <w:t>339农业知识综合一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学、作物育种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罗宏海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④817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学、耕作学）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樊  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①作物学综合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王登伟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张亚黎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李少昆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蒋桂英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刁  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李鲁华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刘建国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李卫华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魏亦农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齐军仓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孔广超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朱华国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刘朝巍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张伟</w:t>
            </w:r>
            <w:r>
              <w:rPr>
                <w:rFonts w:hint="eastAsia" w:ascii="宋体" w:hAnsi="宋体"/>
                <w:color w:val="000000"/>
                <w:sz w:val="15"/>
                <w:szCs w:val="21"/>
              </w:rPr>
              <w:t>（小）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李艳军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王江丽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095102园艺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鲁晓燕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园艺植物育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园艺植物育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郁松林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种学总论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种学各论（果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牛建新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③339农业知识综合一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树育种学各论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冯建荣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+蔬菜育种学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刘怀锋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各论50%）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刘慧英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②设施园艺学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吕国华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园艺植物育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庞胜群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崔金霞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刁  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吉雪花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孙军利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赵宝龙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容新民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095103农业资源利用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褚贵新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101思想政治理论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综合测试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侯振安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（土壤农化分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②作物营养与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冶  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③339农业知识综合一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析、土壤资源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学、作物营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危常州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养与施肥）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6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王海江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王开勇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  翔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肖春花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谢海霞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徐万里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  成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095104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植物保护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黄家风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①农作物有害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①植物检疫学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生物防治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②生物防治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③339农业知识综合一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赵思峰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王晓东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向本春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郭文超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陈刘生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赵伊英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王俊刚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张建萍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王佩玲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王少山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杨德松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任毓忠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都业娟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韩小强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李亦松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  静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林克剑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  政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095111农业科技组织与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刘建国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</w:rPr>
              <w:t>公共管理学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① 农业推广学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李鲁华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(二)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 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王江丽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③342农业知识综合四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李卫华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孔广超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李俊华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马富裕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张凤华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0951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12农业信息化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马富裕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101思想政治理论 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pacing w:val="-4"/>
                <w:w w:val="90"/>
                <w:szCs w:val="21"/>
              </w:rPr>
              <w:t>农业信息技术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王江丽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②农业生态学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危常州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③341农业知识综合三（农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王登伟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业信息化领域）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蒋桂英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  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祁亚琴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095114设施农业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吕国华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①设施园艺学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①园艺通论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群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②蔬菜学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刘慧英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③341农业知识综合三（设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刁  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施农业领域）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吉雪花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095115种业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孔广超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①作物育种学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魏亦农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②种子生产学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③339农业知识综合一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李卫华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  <w:highlight w:val="red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hint="eastAsia" w:ascii="宋体" w:hAnsi="宋体"/>
                <w:color w:val="000000"/>
              </w:rPr>
              <w:t>817</w:t>
            </w:r>
            <w:r>
              <w:rPr>
                <w:rFonts w:hint="eastAsia"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  薇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朱华国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齐军仓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  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薛  飞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013动物科技学院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eastAsia="黑体"/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0951农业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095105养殖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贾  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①动物遗传育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①动物繁殖学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赵宗胜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种学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②动物营养学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ind w:left="-105" w:leftChars="-50" w:right="-107" w:rightChars="-51"/>
              <w:jc w:val="center"/>
              <w:rPr>
                <w:rFonts w:hint="eastAsia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吾热力哈孜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③340农业知识综合二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④836动物生产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  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  平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  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皮文辉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沈  敏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代  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万鹏程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史洪才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李文蓉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张文举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潘晓亮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孙国君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  巍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赵  洁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王新峰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尹君亮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初红军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胡广东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曾维斌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曾献存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095106草业</w:t>
            </w: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马春晖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①饲草生产学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①动物营养学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张文举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②饲料学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张前兵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339农业知识综合一或340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鲁为华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农业知识综合二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楚光明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④837草地学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0952兽医（不区分方向）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①101思想政治理论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①动物传染病学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①兽医病理学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pacing w:val="-4"/>
                <w:w w:val="95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②兽医药理学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③343兽医基础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④839兽医专业知识综合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016经济与管理学院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eastAsia="黑体"/>
                <w:b/>
                <w:bCs/>
                <w:color w:val="000000"/>
                <w:szCs w:val="21"/>
              </w:rPr>
              <w:t>89</w:t>
            </w: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0951农业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hint="eastAsia" w:ascii="宋体" w:hAnsi="宋体"/>
                <w:color w:val="000000"/>
                <w:szCs w:val="21"/>
              </w:rPr>
              <w:t>思想政治理论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①农业经济管理</w:t>
            </w: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①发展经济学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095110农村与区域发展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祝宏辉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  力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③342农业知识综合四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王永静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④824经济管理学基础综合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罗  芳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赵新民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eastAsia="黑体"/>
                <w:b/>
                <w:bCs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张红丽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孔令英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胡宜挺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张晓莉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王太祥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雍  会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程  钢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李万明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柴富成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张凤丽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1251工商管理</w:t>
            </w: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spacing w:val="-4"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w w:val="90"/>
                <w:kern w:val="0"/>
                <w:szCs w:val="21"/>
              </w:rPr>
              <w:t>（不区分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①199管理类联考综合能力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w w:val="90"/>
                <w:szCs w:val="21"/>
              </w:rPr>
              <w:t>①政治理论笔试</w:t>
            </w: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（不区分研究方向）</w:t>
            </w: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spacing w:val="-4"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w w:val="90"/>
                <w:kern w:val="0"/>
                <w:szCs w:val="21"/>
              </w:rPr>
              <w:t>导师）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w w:val="90"/>
                <w:szCs w:val="21"/>
              </w:rPr>
            </w:pPr>
          </w:p>
        </w:tc>
        <w:tc>
          <w:tcPr>
            <w:tcW w:w="277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②204英语二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napToGrid w:val="0"/>
        <w:spacing w:line="300" w:lineRule="auto"/>
        <w:ind w:firstLine="420" w:firstLineChars="200"/>
        <w:rPr>
          <w:rFonts w:hint="eastAsia" w:ascii="方正书宋简体" w:hAnsi="宋体" w:eastAsia="方正书宋简体" w:cs="宋体"/>
          <w:color w:val="000000"/>
          <w:szCs w:val="21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B-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80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470C1"/>
    <w:rsid w:val="1D46234E"/>
    <w:rsid w:val="1F4E26A0"/>
    <w:rsid w:val="2A2804C5"/>
    <w:rsid w:val="2CA470C1"/>
    <w:rsid w:val="32585503"/>
    <w:rsid w:val="37972CF1"/>
    <w:rsid w:val="38D1076F"/>
    <w:rsid w:val="64544010"/>
    <w:rsid w:val="7D3C4466"/>
    <w:rsid w:val="7F2269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ascii="宋体" w:hAnsi="宋体" w:eastAsia="宋体" w:cs="宋体"/>
      <w:b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2016-10-19T02:48:00Z</dcterms:created>
  <dc:creator>admin</dc:creator>
  <cp:lastModifiedBy>admin</cp:lastModifiedBy>
  <dcterms:modified xsi:type="dcterms:W3CDTF">2016-10-19T02:49:42Z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